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80" w:rsidRPr="00886C80" w:rsidRDefault="00886C80" w:rsidP="00886C80">
      <w:pPr>
        <w:spacing w:after="197" w:line="261" w:lineRule="auto"/>
        <w:ind w:left="305"/>
        <w:jc w:val="left"/>
        <w:rPr>
          <w:b/>
          <w:sz w:val="28"/>
          <w:szCs w:val="28"/>
        </w:rPr>
      </w:pPr>
      <w:r w:rsidRPr="00886C80">
        <w:rPr>
          <w:b/>
          <w:sz w:val="28"/>
          <w:szCs w:val="28"/>
        </w:rPr>
        <w:t>МИНИСТЕРСТВО ПРОСВЕЩЕНИЯ РОССИЙСКОЙ ФЕДЕРАЦИИ</w:t>
      </w:r>
    </w:p>
    <w:p w:rsidR="00886C80" w:rsidRPr="00886C80" w:rsidRDefault="00886C80" w:rsidP="00886C80">
      <w:pPr>
        <w:spacing w:after="197" w:line="261" w:lineRule="auto"/>
        <w:ind w:left="305"/>
        <w:jc w:val="center"/>
        <w:rPr>
          <w:b/>
          <w:sz w:val="28"/>
          <w:szCs w:val="28"/>
        </w:rPr>
      </w:pPr>
      <w:r w:rsidRPr="00886C80">
        <w:rPr>
          <w:b/>
          <w:sz w:val="28"/>
          <w:szCs w:val="28"/>
        </w:rPr>
        <w:t>Министерство образования Архангельской области</w:t>
      </w:r>
    </w:p>
    <w:p w:rsidR="00886C80" w:rsidRPr="00886C80" w:rsidRDefault="00886C80" w:rsidP="00886C80">
      <w:pPr>
        <w:spacing w:after="197" w:line="261" w:lineRule="auto"/>
        <w:ind w:left="305"/>
        <w:jc w:val="center"/>
        <w:rPr>
          <w:sz w:val="28"/>
          <w:szCs w:val="28"/>
        </w:rPr>
      </w:pPr>
      <w:r w:rsidRPr="00886C80">
        <w:rPr>
          <w:b/>
          <w:sz w:val="28"/>
          <w:szCs w:val="28"/>
        </w:rPr>
        <w:t>Муниципальное образование «Ленский муниципальный район»</w:t>
      </w:r>
    </w:p>
    <w:p w:rsidR="00886C80" w:rsidRPr="00886C80" w:rsidRDefault="00886C80" w:rsidP="00886C80">
      <w:pPr>
        <w:pStyle w:val="1"/>
        <w:numPr>
          <w:ilvl w:val="0"/>
          <w:numId w:val="0"/>
        </w:numPr>
        <w:spacing w:after="145"/>
        <w:ind w:left="183" w:right="60"/>
        <w:rPr>
          <w:sz w:val="28"/>
          <w:szCs w:val="28"/>
        </w:rPr>
      </w:pPr>
      <w:r w:rsidRPr="00886C80">
        <w:rPr>
          <w:sz w:val="28"/>
          <w:szCs w:val="28"/>
        </w:rPr>
        <w:t>МБОУ «Сойгинская СШ»</w:t>
      </w:r>
    </w:p>
    <w:p w:rsidR="00886C80" w:rsidRPr="00886C80" w:rsidRDefault="00886C80" w:rsidP="00886C80">
      <w:pPr>
        <w:spacing w:after="16" w:line="259" w:lineRule="auto"/>
        <w:ind w:left="120" w:firstLine="0"/>
        <w:jc w:val="left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20" w:firstLine="0"/>
        <w:jc w:val="left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20" w:firstLine="0"/>
        <w:jc w:val="left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0" w:line="259" w:lineRule="auto"/>
        <w:ind w:left="120" w:firstLine="0"/>
        <w:jc w:val="left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Style w:val="TableGrid"/>
        <w:tblW w:w="9458" w:type="dxa"/>
        <w:tblInd w:w="108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379"/>
        <w:gridCol w:w="3079"/>
      </w:tblGrid>
      <w:tr w:rsidR="00886C80" w:rsidRPr="00886C80" w:rsidTr="00886C80">
        <w:trPr>
          <w:trHeight w:val="21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86C80" w:rsidRPr="00886C80" w:rsidRDefault="00886C80" w:rsidP="007049AF">
            <w:pPr>
              <w:tabs>
                <w:tab w:val="center" w:pos="3128"/>
              </w:tabs>
              <w:spacing w:after="21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</w:t>
            </w:r>
          </w:p>
          <w:p w:rsidR="00886C80" w:rsidRPr="00886C80" w:rsidRDefault="00886C80" w:rsidP="007049AF">
            <w:pPr>
              <w:spacing w:after="10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 xml:space="preserve">зам. директора по УВР </w:t>
            </w:r>
          </w:p>
          <w:p w:rsidR="00886C80" w:rsidRPr="00886C80" w:rsidRDefault="00886C80" w:rsidP="007049AF">
            <w:pPr>
              <w:spacing w:after="0" w:line="259" w:lineRule="auto"/>
              <w:ind w:left="0" w:right="2514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 xml:space="preserve"> ___________________ </w:t>
            </w:r>
          </w:p>
          <w:p w:rsidR="00886C80" w:rsidRPr="00886C80" w:rsidRDefault="00886C80" w:rsidP="007049AF">
            <w:pPr>
              <w:spacing w:after="0" w:line="259" w:lineRule="auto"/>
              <w:ind w:left="0" w:right="2514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 xml:space="preserve">               Приходько Л.А.</w:t>
            </w:r>
          </w:p>
          <w:p w:rsidR="00886C80" w:rsidRPr="00886C80" w:rsidRDefault="00886C80" w:rsidP="007049AF">
            <w:pPr>
              <w:spacing w:after="0" w:line="259" w:lineRule="auto"/>
              <w:ind w:left="0" w:right="2514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>б/п от «30»08.2023г.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886C80" w:rsidRPr="00886C80" w:rsidRDefault="00886C80" w:rsidP="007049AF">
            <w:pPr>
              <w:spacing w:after="14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 xml:space="preserve">УТВЕРЖДЕНО </w:t>
            </w:r>
          </w:p>
          <w:p w:rsidR="00886C80" w:rsidRPr="00886C80" w:rsidRDefault="00886C80" w:rsidP="007049AF">
            <w:pPr>
              <w:spacing w:after="7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>директор</w:t>
            </w:r>
          </w:p>
          <w:p w:rsidR="00886C80" w:rsidRDefault="00886C80" w:rsidP="007049AF">
            <w:pPr>
              <w:spacing w:after="7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>______________</w:t>
            </w:r>
          </w:p>
          <w:p w:rsidR="00886C80" w:rsidRPr="00886C80" w:rsidRDefault="00886C80" w:rsidP="007049AF">
            <w:pPr>
              <w:spacing w:after="7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86C80">
              <w:rPr>
                <w:sz w:val="28"/>
                <w:szCs w:val="28"/>
              </w:rPr>
              <w:t>Суздалева М.Я.</w:t>
            </w:r>
            <w:r>
              <w:rPr>
                <w:sz w:val="28"/>
                <w:szCs w:val="28"/>
              </w:rPr>
              <w:t xml:space="preserve">   приказ №1 от «31»  </w:t>
            </w:r>
            <w:r w:rsidRPr="00886C80">
              <w:rPr>
                <w:sz w:val="28"/>
                <w:szCs w:val="28"/>
              </w:rPr>
              <w:t>08.2023г.</w:t>
            </w:r>
          </w:p>
        </w:tc>
      </w:tr>
    </w:tbl>
    <w:p w:rsidR="00886C80" w:rsidRPr="00886C80" w:rsidRDefault="00886C80" w:rsidP="00886C80">
      <w:pPr>
        <w:spacing w:after="16" w:line="259" w:lineRule="auto"/>
        <w:ind w:left="120" w:firstLine="0"/>
        <w:jc w:val="left"/>
        <w:rPr>
          <w:sz w:val="28"/>
          <w:szCs w:val="28"/>
        </w:rPr>
      </w:pPr>
    </w:p>
    <w:p w:rsidR="00886C80" w:rsidRPr="00886C80" w:rsidRDefault="00886C80" w:rsidP="00886C80">
      <w:pPr>
        <w:spacing w:after="19" w:line="259" w:lineRule="auto"/>
        <w:ind w:left="120" w:firstLine="0"/>
        <w:jc w:val="left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69" w:line="259" w:lineRule="auto"/>
        <w:ind w:left="120" w:firstLine="0"/>
        <w:jc w:val="left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pStyle w:val="1"/>
        <w:numPr>
          <w:ilvl w:val="0"/>
          <w:numId w:val="0"/>
        </w:numPr>
        <w:spacing w:after="195"/>
        <w:ind w:left="183" w:right="61"/>
        <w:rPr>
          <w:sz w:val="28"/>
          <w:szCs w:val="28"/>
        </w:rPr>
      </w:pPr>
      <w:r w:rsidRPr="00886C80">
        <w:rPr>
          <w:sz w:val="28"/>
          <w:szCs w:val="28"/>
        </w:rPr>
        <w:t>РАБОЧАЯ ПРОГРАММА</w:t>
      </w:r>
    </w:p>
    <w:p w:rsidR="00886C80" w:rsidRPr="00886C80" w:rsidRDefault="00886C80" w:rsidP="00886C80">
      <w:pPr>
        <w:spacing w:after="67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sz w:val="28"/>
          <w:szCs w:val="28"/>
          <w:shd w:val="clear" w:color="auto" w:fill="FFFFFF"/>
        </w:rPr>
        <w:t xml:space="preserve"> </w:t>
      </w:r>
    </w:p>
    <w:p w:rsidR="00886C80" w:rsidRPr="00886C80" w:rsidRDefault="00886C80" w:rsidP="00886C80">
      <w:pPr>
        <w:spacing w:after="0" w:line="440" w:lineRule="auto"/>
        <w:ind w:left="2634" w:right="24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>учебного предмета «МХК</w:t>
      </w:r>
      <w:r w:rsidRPr="00886C80">
        <w:rPr>
          <w:b/>
          <w:sz w:val="28"/>
          <w:szCs w:val="28"/>
        </w:rPr>
        <w:t>»</w:t>
      </w: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0" w:line="440" w:lineRule="auto"/>
        <w:ind w:left="2634" w:right="24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11 класс. </w:t>
      </w: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6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6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6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9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Pr="00886C80" w:rsidRDefault="00886C80" w:rsidP="00886C80">
      <w:pPr>
        <w:spacing w:after="16" w:line="259" w:lineRule="auto"/>
        <w:ind w:left="165" w:firstLine="0"/>
        <w:jc w:val="center"/>
        <w:rPr>
          <w:sz w:val="28"/>
          <w:szCs w:val="28"/>
        </w:rPr>
      </w:pPr>
      <w:r w:rsidRPr="00886C80">
        <w:rPr>
          <w:rFonts w:ascii="Calibri" w:eastAsia="Calibri" w:hAnsi="Calibri" w:cs="Calibri"/>
          <w:sz w:val="28"/>
          <w:szCs w:val="28"/>
        </w:rPr>
        <w:t xml:space="preserve"> </w:t>
      </w:r>
    </w:p>
    <w:p w:rsidR="00886C80" w:rsidRDefault="00886C80" w:rsidP="00886C80">
      <w:pPr>
        <w:spacing w:after="16" w:line="259" w:lineRule="auto"/>
        <w:ind w:left="165" w:firstLine="0"/>
        <w:jc w:val="center"/>
        <w:rPr>
          <w:b/>
          <w:sz w:val="28"/>
          <w:szCs w:val="28"/>
        </w:rPr>
      </w:pPr>
    </w:p>
    <w:p w:rsidR="00886C80" w:rsidRDefault="00886C80" w:rsidP="00886C80">
      <w:pPr>
        <w:spacing w:after="16" w:line="259" w:lineRule="auto"/>
        <w:ind w:left="165" w:firstLine="0"/>
        <w:jc w:val="center"/>
        <w:rPr>
          <w:b/>
          <w:sz w:val="28"/>
          <w:szCs w:val="28"/>
        </w:rPr>
      </w:pPr>
    </w:p>
    <w:p w:rsidR="00886C80" w:rsidRDefault="00886C80" w:rsidP="00886C80">
      <w:pPr>
        <w:spacing w:after="16" w:line="259" w:lineRule="auto"/>
        <w:ind w:left="165" w:firstLine="0"/>
        <w:jc w:val="center"/>
        <w:rPr>
          <w:b/>
          <w:sz w:val="28"/>
          <w:szCs w:val="28"/>
        </w:rPr>
      </w:pPr>
    </w:p>
    <w:p w:rsidR="00886C80" w:rsidRDefault="00886C80" w:rsidP="00886C80">
      <w:pPr>
        <w:spacing w:after="16" w:line="259" w:lineRule="auto"/>
        <w:ind w:left="165" w:firstLine="0"/>
        <w:jc w:val="center"/>
        <w:rPr>
          <w:b/>
          <w:sz w:val="28"/>
          <w:szCs w:val="28"/>
        </w:rPr>
      </w:pPr>
      <w:r w:rsidRPr="00886C80">
        <w:rPr>
          <w:b/>
          <w:sz w:val="28"/>
          <w:szCs w:val="28"/>
        </w:rPr>
        <w:t>п.Сойга 2023</w:t>
      </w:r>
    </w:p>
    <w:p w:rsidR="00886C80" w:rsidRDefault="00886C80" w:rsidP="00886C80">
      <w:pPr>
        <w:spacing w:after="16" w:line="259" w:lineRule="auto"/>
        <w:ind w:left="165" w:firstLine="0"/>
        <w:jc w:val="center"/>
        <w:rPr>
          <w:b/>
          <w:sz w:val="28"/>
          <w:szCs w:val="28"/>
        </w:rPr>
      </w:pPr>
    </w:p>
    <w:p w:rsidR="00AC5732" w:rsidRPr="00886C80" w:rsidRDefault="00066B85" w:rsidP="00886C80">
      <w:pPr>
        <w:spacing w:after="16" w:line="259" w:lineRule="auto"/>
        <w:ind w:left="165" w:firstLine="0"/>
        <w:jc w:val="center"/>
        <w:rPr>
          <w:b/>
          <w:sz w:val="28"/>
          <w:szCs w:val="28"/>
        </w:rPr>
      </w:pPr>
      <w:r w:rsidRPr="00886C80">
        <w:rPr>
          <w:b/>
          <w:sz w:val="28"/>
          <w:szCs w:val="28"/>
        </w:rPr>
        <w:lastRenderedPageBreak/>
        <w:t>Пояснительная записка</w:t>
      </w:r>
    </w:p>
    <w:p w:rsidR="00AC5732" w:rsidRPr="00886C80" w:rsidRDefault="00066B85">
      <w:pPr>
        <w:ind w:left="10"/>
        <w:rPr>
          <w:sz w:val="24"/>
          <w:szCs w:val="24"/>
        </w:rPr>
      </w:pPr>
      <w:r w:rsidRPr="00886C80">
        <w:rPr>
          <w:sz w:val="24"/>
          <w:szCs w:val="24"/>
        </w:rPr>
        <w:t>Рабочая программа создана на основе следующих нормативно-правовых документов:</w:t>
      </w:r>
    </w:p>
    <w:p w:rsidR="00AC5732" w:rsidRPr="00886C80" w:rsidRDefault="00066B85">
      <w:pPr>
        <w:ind w:left="769" w:hanging="424"/>
        <w:rPr>
          <w:sz w:val="24"/>
          <w:szCs w:val="24"/>
        </w:rPr>
      </w:pPr>
      <w:r w:rsidRPr="00886C80">
        <w:rPr>
          <w:sz w:val="24"/>
          <w:szCs w:val="24"/>
        </w:rPr>
        <w:t>1.1. Закон Российской Федерации от 29.12.2012 г. № 273–ФЗ «Об образовании в Российской Федерации»</w:t>
      </w:r>
    </w:p>
    <w:p w:rsidR="00AC5732" w:rsidRPr="00886C80" w:rsidRDefault="00066B85">
      <w:pPr>
        <w:ind w:left="777" w:hanging="432"/>
        <w:rPr>
          <w:sz w:val="24"/>
          <w:szCs w:val="24"/>
        </w:rPr>
      </w:pPr>
      <w:r w:rsidRPr="00886C80">
        <w:rPr>
          <w:sz w:val="24"/>
          <w:szCs w:val="24"/>
        </w:rPr>
        <w:t>1.2. Федеральный государственный образовательный стандарт (далее – ФГОС СОО) среднего общего образования, утв. приказом Минобрнауки России от 17.05.2012 № 413 (с изменениями от 29 июня 2017 г., утв. Приказом Минобрнауки России № 613);</w:t>
      </w:r>
    </w:p>
    <w:p w:rsidR="00AC5732" w:rsidRPr="00886C80" w:rsidRDefault="009917B6">
      <w:pPr>
        <w:spacing w:after="0" w:line="241" w:lineRule="auto"/>
        <w:ind w:left="858" w:hanging="432"/>
        <w:jc w:val="left"/>
        <w:rPr>
          <w:sz w:val="24"/>
          <w:szCs w:val="24"/>
        </w:rPr>
      </w:pPr>
      <w:r w:rsidRPr="00886C80">
        <w:rPr>
          <w:sz w:val="24"/>
          <w:szCs w:val="24"/>
        </w:rPr>
        <w:t>1.3</w:t>
      </w:r>
      <w:r w:rsidR="00066B85" w:rsidRPr="00886C80">
        <w:rPr>
          <w:sz w:val="24"/>
          <w:szCs w:val="24"/>
        </w:rPr>
        <w:t>. Рабочая программа. Рапацкая Л.</w:t>
      </w:r>
      <w:r w:rsidR="00886C80">
        <w:rPr>
          <w:sz w:val="24"/>
          <w:szCs w:val="24"/>
        </w:rPr>
        <w:t>А. Программы курса.10-11 классы</w:t>
      </w:r>
      <w:r w:rsidR="00066B85" w:rsidRPr="00886C80">
        <w:rPr>
          <w:sz w:val="24"/>
          <w:szCs w:val="24"/>
        </w:rPr>
        <w:t>.Мировая художественная культура, Гуманитарный издательский центр «Владос» .Москва. 2014 год.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>1. Учебник:</w:t>
      </w:r>
    </w:p>
    <w:p w:rsidR="00AC5732" w:rsidRPr="00886C80" w:rsidRDefault="00066B85">
      <w:pPr>
        <w:ind w:left="796"/>
        <w:rPr>
          <w:sz w:val="24"/>
          <w:szCs w:val="24"/>
        </w:rPr>
      </w:pPr>
      <w:r w:rsidRPr="00886C80">
        <w:rPr>
          <w:sz w:val="24"/>
          <w:szCs w:val="24"/>
        </w:rPr>
        <w:t xml:space="preserve">Учебники для общеобразовательных учреждений. </w:t>
      </w:r>
    </w:p>
    <w:p w:rsidR="00AC5732" w:rsidRPr="00886C80" w:rsidRDefault="00066B85" w:rsidP="009917B6">
      <w:pPr>
        <w:rPr>
          <w:sz w:val="24"/>
          <w:szCs w:val="24"/>
        </w:rPr>
      </w:pPr>
      <w:r w:rsidRPr="00886C80">
        <w:rPr>
          <w:sz w:val="24"/>
          <w:szCs w:val="24"/>
        </w:rPr>
        <w:t xml:space="preserve">Мировая художественная культура. Для 11 классов. Ч.1./ Л.А.Рапацкая – М.: Гуманитарный изд. центр ВЛАДОС, 2020. Допущено Министерством образования и науки РФ. </w:t>
      </w:r>
    </w:p>
    <w:p w:rsidR="00AC5732" w:rsidRPr="00886C80" w:rsidRDefault="00066B85" w:rsidP="009917B6">
      <w:pPr>
        <w:rPr>
          <w:sz w:val="24"/>
          <w:szCs w:val="24"/>
        </w:rPr>
      </w:pPr>
      <w:r w:rsidRPr="00886C80">
        <w:rPr>
          <w:sz w:val="24"/>
          <w:szCs w:val="24"/>
        </w:rPr>
        <w:t>Русская художественная культура. 11 класс. Ч.2: (учебник)/ Л.А.Рапацкая. – М.: Гуманитар. изд. центр ВЛАДОС, 2020.</w:t>
      </w:r>
    </w:p>
    <w:p w:rsidR="00AC5732" w:rsidRPr="00886C80" w:rsidRDefault="00066B85">
      <w:pPr>
        <w:ind w:left="524"/>
        <w:rPr>
          <w:sz w:val="24"/>
          <w:szCs w:val="24"/>
        </w:rPr>
      </w:pPr>
      <w:r w:rsidRPr="00886C80">
        <w:rPr>
          <w:sz w:val="24"/>
          <w:szCs w:val="24"/>
        </w:rPr>
        <w:t>2.Учебно-методический комплект, включая электронные ресурсы:</w:t>
      </w:r>
    </w:p>
    <w:p w:rsidR="00AC5732" w:rsidRPr="00886C80" w:rsidRDefault="00066B85">
      <w:pPr>
        <w:spacing w:after="0" w:line="259" w:lineRule="auto"/>
        <w:ind w:left="299"/>
        <w:jc w:val="center"/>
        <w:rPr>
          <w:sz w:val="24"/>
          <w:szCs w:val="24"/>
        </w:rPr>
      </w:pPr>
      <w:r w:rsidRPr="00886C80">
        <w:rPr>
          <w:sz w:val="24"/>
          <w:szCs w:val="24"/>
          <w:u w:val="single" w:color="000000"/>
        </w:rPr>
        <w:t>Для учителя:</w:t>
      </w:r>
    </w:p>
    <w:p w:rsidR="00AC5732" w:rsidRPr="00886C80" w:rsidRDefault="00066B85">
      <w:pPr>
        <w:ind w:left="294"/>
        <w:rPr>
          <w:sz w:val="24"/>
          <w:szCs w:val="24"/>
        </w:rPr>
      </w:pPr>
      <w:r w:rsidRPr="00886C80">
        <w:rPr>
          <w:sz w:val="24"/>
          <w:szCs w:val="24"/>
        </w:rPr>
        <w:t>Пешикова Л.Ф. Методика преподавания мировой художественной культуры: пособие для учителя. - М.: ВЛАДОС, 2002.</w:t>
      </w:r>
    </w:p>
    <w:p w:rsidR="00AC5732" w:rsidRPr="00886C80" w:rsidRDefault="00066B85">
      <w:pPr>
        <w:spacing w:after="0" w:line="259" w:lineRule="auto"/>
        <w:ind w:left="299" w:right="2"/>
        <w:jc w:val="center"/>
        <w:rPr>
          <w:sz w:val="24"/>
          <w:szCs w:val="24"/>
        </w:rPr>
      </w:pPr>
      <w:r w:rsidRPr="00886C80">
        <w:rPr>
          <w:sz w:val="24"/>
          <w:szCs w:val="24"/>
          <w:u w:val="single" w:color="000000"/>
        </w:rPr>
        <w:t>Для учащихся:</w:t>
      </w:r>
    </w:p>
    <w:p w:rsidR="00AC5732" w:rsidRPr="00886C80" w:rsidRDefault="00066B85">
      <w:pPr>
        <w:ind w:left="294"/>
        <w:rPr>
          <w:sz w:val="24"/>
          <w:szCs w:val="24"/>
        </w:rPr>
      </w:pPr>
      <w:r w:rsidRPr="00886C80">
        <w:rPr>
          <w:sz w:val="24"/>
          <w:szCs w:val="24"/>
        </w:rPr>
        <w:t>ЦОР: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1000 великих художников: энциклопедия [Электронный ресурс]. – М.: Кирилл и Мефодий, 2007. – (Виртуальная школа Кирилла и Мефодия).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Шедевры архитектуры [Электронный ресурс]. – М.: Кирилл и Мефодий, 2007. – (Виртуальная школа Кирилла и Мефодия).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Чудеса света: Энциклопедия школьника [Электронный ресурс]. – ИДДК.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От наскальных рисунков до киноискусства. Энциклопедия школьника [Электронный ресурс]. – ИДДК.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видеозаписи оперных и балетных спектаклей;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видеопрограммы о творчестве деятелей искусств;</w:t>
      </w:r>
    </w:p>
    <w:p w:rsidR="00AC5732" w:rsidRPr="00886C80" w:rsidRDefault="00066B85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наглядные пособия (презентации, портреты);</w:t>
      </w:r>
    </w:p>
    <w:p w:rsidR="00AC5732" w:rsidRPr="00886C80" w:rsidRDefault="00066B85">
      <w:pPr>
        <w:numPr>
          <w:ilvl w:val="0"/>
          <w:numId w:val="3"/>
        </w:numPr>
        <w:spacing w:after="249"/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 xml:space="preserve">технические средства обучения (компьютер, музыкальный центр); </w:t>
      </w:r>
      <w:r w:rsidRPr="00886C80">
        <w:rPr>
          <w:rFonts w:eastAsia="OpenSymbol"/>
          <w:sz w:val="24"/>
          <w:szCs w:val="24"/>
        </w:rPr>
        <w:t></w:t>
      </w:r>
      <w:r w:rsidRPr="00886C80">
        <w:rPr>
          <w:rFonts w:eastAsia="OpenSymbol"/>
          <w:sz w:val="24"/>
          <w:szCs w:val="24"/>
        </w:rPr>
        <w:tab/>
      </w:r>
      <w:r w:rsidRPr="00886C80">
        <w:rPr>
          <w:sz w:val="24"/>
          <w:szCs w:val="24"/>
        </w:rPr>
        <w:t>энциклопедии по русскому и зарубежному искусству.</w:t>
      </w:r>
    </w:p>
    <w:p w:rsidR="00AC5732" w:rsidRPr="00886C80" w:rsidRDefault="00066B85">
      <w:pPr>
        <w:spacing w:after="113"/>
        <w:ind w:left="152"/>
        <w:rPr>
          <w:sz w:val="24"/>
          <w:szCs w:val="24"/>
        </w:rPr>
      </w:pPr>
      <w:r w:rsidRPr="00886C80">
        <w:rPr>
          <w:sz w:val="24"/>
          <w:szCs w:val="24"/>
        </w:rPr>
        <w:t>3. Место учебного предмета в учебном плане</w:t>
      </w:r>
    </w:p>
    <w:p w:rsidR="00AC5732" w:rsidRPr="00886C80" w:rsidRDefault="00066B85">
      <w:pPr>
        <w:spacing w:line="358" w:lineRule="auto"/>
        <w:ind w:left="0" w:firstLine="600"/>
        <w:rPr>
          <w:sz w:val="24"/>
          <w:szCs w:val="24"/>
        </w:rPr>
      </w:pPr>
      <w:r w:rsidRPr="00886C80">
        <w:rPr>
          <w:sz w:val="24"/>
          <w:szCs w:val="24"/>
        </w:rPr>
        <w:t xml:space="preserve">Рабочая программа углубленного уровня рассчитана на </w:t>
      </w:r>
      <w:r w:rsidRPr="00886C80">
        <w:rPr>
          <w:b/>
          <w:sz w:val="24"/>
          <w:szCs w:val="24"/>
        </w:rPr>
        <w:t>34 часа</w:t>
      </w:r>
      <w:r w:rsidRPr="00886C80">
        <w:rPr>
          <w:sz w:val="24"/>
          <w:szCs w:val="24"/>
        </w:rPr>
        <w:t xml:space="preserve"> (1 учебный час в неделю при 34 рабочих неделях) в соответствии с учебным планом.</w:t>
      </w:r>
    </w:p>
    <w:p w:rsidR="00AC5732" w:rsidRPr="00886C80" w:rsidRDefault="00066B85">
      <w:pPr>
        <w:pStyle w:val="1"/>
        <w:ind w:left="454" w:right="93" w:hanging="360"/>
        <w:rPr>
          <w:sz w:val="24"/>
          <w:szCs w:val="24"/>
        </w:rPr>
      </w:pPr>
      <w:r w:rsidRPr="00886C80">
        <w:rPr>
          <w:sz w:val="24"/>
          <w:szCs w:val="24"/>
        </w:rPr>
        <w:t>Планируемые результаты освоения учебного предмета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 xml:space="preserve">Освоенные </w:t>
      </w:r>
      <w:r w:rsidRPr="00886C80">
        <w:rPr>
          <w:b/>
          <w:sz w:val="24"/>
          <w:szCs w:val="24"/>
        </w:rPr>
        <w:t>личностные</w:t>
      </w:r>
      <w:r w:rsidRPr="00886C80">
        <w:rPr>
          <w:sz w:val="24"/>
          <w:szCs w:val="24"/>
        </w:rPr>
        <w:t xml:space="preserve"> универсальные учебные действия (самоопределение, ценностносмысловая ориентация и нравственно-этическое оценивание учащихся), трактуемые как достигнутые личностные результаты, в условиях кратковременного пребывания обучающегося в детском лагере рассматриваются как определенный социокультурный опыт: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>опыт успешной самореализации в различных видах социально и личностно значимой деятельности (познавательной, творческой, игровой);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lastRenderedPageBreak/>
        <w:t xml:space="preserve">опыт проявления социально-нравственной позиции различных уровней в коллективной деятельности (позиций активного участника, организатора, наставника, волонтера, консультанта и др.); 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>опыт принятия самостоятельных решений и поступков в ситуациях нравственноэтического выбора;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 xml:space="preserve">опыта наблюдения позитивных образцов самореализации личности (сверстников, значимых взрослых) в коллективной творческой деятельности; 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>эмоционально-чувственного опыта и опыта воплощения эмпатии, сопереживания, сочувствия в поступках и деятельности.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 xml:space="preserve">ФГОС определяет </w:t>
      </w:r>
      <w:r w:rsidRPr="00886C80">
        <w:rPr>
          <w:b/>
          <w:sz w:val="24"/>
          <w:szCs w:val="24"/>
        </w:rPr>
        <w:t>метапредметные результаты</w:t>
      </w:r>
      <w:r w:rsidRPr="00886C80">
        <w:rPr>
          <w:sz w:val="24"/>
          <w:szCs w:val="24"/>
        </w:rPr>
        <w:t xml:space="preserve"> как освоенные универсальные учебные действия и компетенции (регулятивные, познавательные, коммуникативные). В условиях нетиповой образовательной организации метапредметные результаты сгруппированы как освоенный социокультурный опыт в виде: 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 xml:space="preserve">опыта целеполагания, планирования, прогнозирования учебной и познавательной деятельности и возможных ситуаций, контроля своих действий в процессе достижения результата, определения способов действий в рамках предложенных условий и требований, корректировки своих действий в соответствии с изменяющейся ситуацией, оценивания правильности выбора способов действий и корректировки своих действий в соответствии с изменяющейся ситуацией; 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 xml:space="preserve">опыта самостоятельного поиска и выделения необходимой информации, структурирования знаний, выбора наиболее эффективных способов решения учебных и познавательных задач, опыт применения полученных в ходе учебного процесса знаний, умений и навыков в личной и социально значимой деятельности; </w:t>
      </w:r>
    </w:p>
    <w:p w:rsidR="00AC5732" w:rsidRPr="00886C80" w:rsidRDefault="00066B85">
      <w:pPr>
        <w:numPr>
          <w:ilvl w:val="0"/>
          <w:numId w:val="4"/>
        </w:numPr>
        <w:rPr>
          <w:sz w:val="24"/>
          <w:szCs w:val="24"/>
        </w:rPr>
      </w:pPr>
      <w:r w:rsidRPr="00886C80">
        <w:rPr>
          <w:sz w:val="24"/>
          <w:szCs w:val="24"/>
        </w:rPr>
        <w:t xml:space="preserve">опыта организации совместной деятельности и общения с педагогами и сверстниками, индивидуальной работы и работы в сотрудничестве с группой, разрешения конфликтов на основе согласования позиций и учета интересов, аргументированного отстаивания своего мнения, выражения своих чувств, мыслей и потребностей. </w:t>
      </w:r>
      <w:r w:rsidRPr="00886C80">
        <w:rPr>
          <w:b/>
          <w:sz w:val="24"/>
          <w:szCs w:val="24"/>
        </w:rPr>
        <w:t>Предметными результатами</w:t>
      </w:r>
      <w:r w:rsidRPr="00886C80">
        <w:rPr>
          <w:sz w:val="24"/>
          <w:szCs w:val="24"/>
        </w:rPr>
        <w:t xml:space="preserve"> </w:t>
      </w:r>
      <w:r w:rsidR="009917B6" w:rsidRPr="00886C80">
        <w:rPr>
          <w:sz w:val="24"/>
          <w:szCs w:val="24"/>
        </w:rPr>
        <w:t>занятий по курсу «МХК» являются</w:t>
      </w:r>
      <w:r w:rsidRPr="00886C80">
        <w:rPr>
          <w:sz w:val="24"/>
          <w:szCs w:val="24"/>
        </w:rPr>
        <w:t>:</w:t>
      </w:r>
    </w:p>
    <w:p w:rsidR="00AC5732" w:rsidRPr="00886C80" w:rsidRDefault="00066B85">
      <w:pPr>
        <w:ind w:left="355" w:right="3511"/>
        <w:rPr>
          <w:sz w:val="24"/>
          <w:szCs w:val="24"/>
        </w:rPr>
      </w:pPr>
      <w:r w:rsidRPr="00886C80">
        <w:rPr>
          <w:sz w:val="24"/>
          <w:szCs w:val="24"/>
        </w:rPr>
        <w:t>формирование основ эстетических потребностей; развитие толерантных отношений к миру;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>актуализация способностей воспринимать свою национальную культуру как неотъемлемую составляющую мировой культур;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>развитие навыков оценки и критического освоения классического наследия и современной культуры; организация личного досуга и самостоятельного художественного творчества.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>Будут сформированы: формирование представления о роли художественной культуры в жизни человека, в его духовно-нравственном развитии;</w:t>
      </w:r>
    </w:p>
    <w:p w:rsidR="00AC5732" w:rsidRPr="00886C80" w:rsidRDefault="00066B85">
      <w:pPr>
        <w:ind w:left="355"/>
        <w:rPr>
          <w:sz w:val="24"/>
          <w:szCs w:val="24"/>
        </w:rPr>
      </w:pPr>
      <w:r w:rsidRPr="00886C80">
        <w:rPr>
          <w:sz w:val="24"/>
          <w:szCs w:val="24"/>
        </w:rPr>
        <w:t>формирование общего представления о культурной картине мира;</w:t>
      </w:r>
    </w:p>
    <w:p w:rsidR="00AC5732" w:rsidRPr="00886C80" w:rsidRDefault="00066B85">
      <w:pPr>
        <w:spacing w:after="244"/>
        <w:ind w:left="355"/>
        <w:rPr>
          <w:sz w:val="24"/>
          <w:szCs w:val="24"/>
        </w:rPr>
      </w:pPr>
      <w:r w:rsidRPr="00886C80">
        <w:rPr>
          <w:sz w:val="24"/>
          <w:szCs w:val="24"/>
        </w:rPr>
        <w:t>з</w:t>
      </w:r>
      <w:r w:rsidR="009917B6" w:rsidRPr="00886C80">
        <w:rPr>
          <w:sz w:val="24"/>
          <w:szCs w:val="24"/>
        </w:rPr>
        <w:t xml:space="preserve">нание основных закономерностей </w:t>
      </w:r>
      <w:r w:rsidRPr="00886C80">
        <w:rPr>
          <w:sz w:val="24"/>
          <w:szCs w:val="24"/>
        </w:rPr>
        <w:t xml:space="preserve">искусства на примере изучаемых художественных произведений; формирование основ художественной культуры, в том числе на материале художественной культуры родного края, развитие художественного вкуса и интереса </w:t>
      </w:r>
      <w:r w:rsidR="00886C80" w:rsidRPr="00886C80">
        <w:rPr>
          <w:sz w:val="24"/>
          <w:szCs w:val="24"/>
        </w:rPr>
        <w:t>к искусству</w:t>
      </w:r>
      <w:r w:rsidRPr="00886C80">
        <w:rPr>
          <w:sz w:val="24"/>
          <w:szCs w:val="24"/>
        </w:rPr>
        <w:t xml:space="preserve">. </w:t>
      </w:r>
      <w:r w:rsidRPr="00886C80">
        <w:rPr>
          <w:b/>
          <w:sz w:val="24"/>
          <w:szCs w:val="24"/>
        </w:rPr>
        <w:t>3.Содержание учебного предмета</w:t>
      </w:r>
    </w:p>
    <w:p w:rsidR="00AC5732" w:rsidRPr="00886C80" w:rsidRDefault="00066B85">
      <w:pPr>
        <w:spacing w:after="0" w:line="259" w:lineRule="auto"/>
        <w:ind w:left="-5"/>
        <w:jc w:val="left"/>
        <w:rPr>
          <w:sz w:val="24"/>
          <w:szCs w:val="24"/>
        </w:rPr>
      </w:pPr>
      <w:r w:rsidRPr="00886C80">
        <w:rPr>
          <w:b/>
          <w:sz w:val="24"/>
          <w:szCs w:val="24"/>
        </w:rPr>
        <w:t xml:space="preserve">РАЗДЕЛ I. ОСНОВНЫЕ ТЕЧЕНИЯ В ЕВРОПЕЙСКОЙ ХУДОЖЕСТВЕННОЙ КУЛЬТУРЕ </w:t>
      </w:r>
    </w:p>
    <w:p w:rsidR="00AC5732" w:rsidRPr="00886C80" w:rsidRDefault="00066B85">
      <w:pPr>
        <w:spacing w:after="159" w:line="259" w:lineRule="auto"/>
        <w:ind w:left="-5"/>
        <w:jc w:val="left"/>
        <w:rPr>
          <w:sz w:val="24"/>
          <w:szCs w:val="24"/>
        </w:rPr>
      </w:pPr>
      <w:r w:rsidRPr="00886C80">
        <w:rPr>
          <w:b/>
          <w:sz w:val="24"/>
          <w:szCs w:val="24"/>
        </w:rPr>
        <w:t xml:space="preserve">XIX — НАЧАЛА XX в. 6 ч. 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Художественная культура XX-XXI веков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Русский музей - центр современной художественной культуры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lastRenderedPageBreak/>
        <w:t>От импрессионизма к искусству начала ХХ века: формирование художественного вкуса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Мир реальности и «мир новой реальности»: традиционные и нетрадиционные течения в искусстве XIX – XX веков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Мир реальности и «мир новой реальности»: традиционные и нетрадиционные течения в искусстве XIX – XX веков</w:t>
      </w:r>
    </w:p>
    <w:p w:rsidR="00AC5732" w:rsidRPr="00886C80" w:rsidRDefault="00066B85">
      <w:pPr>
        <w:numPr>
          <w:ilvl w:val="0"/>
          <w:numId w:val="5"/>
        </w:numPr>
        <w:spacing w:after="166"/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 xml:space="preserve">Мир реальности и «мир новой реальности»: традиционные и нетрадиционные течения в искусстве XIX – XX веков. </w:t>
      </w:r>
    </w:p>
    <w:p w:rsidR="00AC5732" w:rsidRPr="00886C80" w:rsidRDefault="00066B85">
      <w:pPr>
        <w:spacing w:after="159" w:line="259" w:lineRule="auto"/>
        <w:ind w:left="-5"/>
        <w:jc w:val="left"/>
        <w:rPr>
          <w:sz w:val="24"/>
          <w:szCs w:val="24"/>
        </w:rPr>
      </w:pPr>
      <w:r w:rsidRPr="00886C80">
        <w:rPr>
          <w:b/>
          <w:sz w:val="24"/>
          <w:szCs w:val="24"/>
        </w:rPr>
        <w:t xml:space="preserve">РАЗДЕЛ II. ХУДОЖЕСТВЕННАЯ КУЛЬТУРА РОССИИ XIX — НАЧАЛА XX в. 22 ч. 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Шедевры русской художественной культуры XIX века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Шедевры русской художественной культуры XIX века в Русском музее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Мой Русский музей (на материале искусства XIX-XX веков)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Среда искусства: город, музей, дом, гимназия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От Серебряного века русской культуры к художественному авангарду начала XX столетия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От Серебряного века русской культуры к художественному авангарду начала XX столетия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 xml:space="preserve">Контрольно-обобщающий урок. 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Искусство Франции первой половины ХХ века в коллекции Эрмитажа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Искусство Франции второй половины ХХ века в коллекции Эрмитажа</w:t>
      </w:r>
    </w:p>
    <w:p w:rsidR="00AC5732" w:rsidRPr="00886C80" w:rsidRDefault="00066B85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Искусство первой половины ХХ века в Русском музее 17. Искусство первой половины ХХ века в Русском музее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Искусство первой половины ХХ века в Русском музее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Неоклассические и модернистские тенденции в итальянской скульптуре ХХ века из собрания Эрмитажа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Неоклассические и модернистские тенденции в итальянской скульптуре ХХ века из собрания Эрмитажа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Образы Великой Отечественной войны в искусстве ХХ - XXI веков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Отечественное искусство второй половины ХХ века в Русском музее и Третьяковской галерее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Отечественное искусство второй половины ХХ века в Русском музее и Третьяковской галерее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Отечественное искусство второй половины ХХ века в Русском музее и Третьяковской галерее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Противоречия в отечественной художественной культуре последних десятилетий XX века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Противоречия в отечественной художественной культуре последних десятилетий XX века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 xml:space="preserve">Массовое и элитарное искусство. Фильмы об искусстве. </w:t>
      </w:r>
    </w:p>
    <w:p w:rsidR="00AC5732" w:rsidRPr="00886C80" w:rsidRDefault="00066B85">
      <w:pPr>
        <w:spacing w:after="159" w:line="259" w:lineRule="auto"/>
        <w:ind w:left="-5"/>
        <w:jc w:val="left"/>
        <w:rPr>
          <w:sz w:val="24"/>
          <w:szCs w:val="24"/>
        </w:rPr>
      </w:pPr>
      <w:r w:rsidRPr="00886C80">
        <w:rPr>
          <w:b/>
          <w:sz w:val="24"/>
          <w:szCs w:val="24"/>
        </w:rPr>
        <w:t xml:space="preserve">РАЗДЕЛ III. ЕВРОПА И АМЕРИКА: ХУДОЖЕСТВЕННАЯ КУЛЬТУРА XX в. 6 ч. 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Современный художественный процесс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Повторение. От Серебряного века русской культуры к художественному авангарду начала XX столетия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Повторение.  Изобразительное искусство в художественной культуре конца XIX –начала XXI века.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Повторение.  Изобразительное искусство в художественной культуре конца XIX века.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lastRenderedPageBreak/>
        <w:t>Повторение.  Изобразительное искусство в художественной культуре конца XX века.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Повторение. Изобразительное искусство в художественной культуре начала XXI века</w:t>
      </w:r>
    </w:p>
    <w:p w:rsidR="00AC5732" w:rsidRPr="00886C80" w:rsidRDefault="00066B85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886C80">
        <w:rPr>
          <w:sz w:val="24"/>
          <w:szCs w:val="24"/>
        </w:rPr>
        <w:t>Повторение. Современный художественный процесс</w:t>
      </w:r>
    </w:p>
    <w:p w:rsidR="00AC5732" w:rsidRDefault="00066B85">
      <w:pPr>
        <w:pStyle w:val="1"/>
        <w:numPr>
          <w:ilvl w:val="0"/>
          <w:numId w:val="0"/>
        </w:numPr>
        <w:ind w:left="104" w:right="0"/>
      </w:pPr>
      <w:r>
        <w:t>4.Тематическое планирование с указанием количества часов, отводимых на освоение каждой темы</w:t>
      </w:r>
    </w:p>
    <w:p w:rsidR="00AC5732" w:rsidRDefault="00066B85" w:rsidP="00886C80">
      <w:pPr>
        <w:spacing w:after="5085" w:line="259" w:lineRule="auto"/>
        <w:ind w:left="-433" w:right="-180" w:firstLine="0"/>
        <w:jc w:val="left"/>
        <w:sectPr w:rsidR="00AC5732">
          <w:pgSz w:w="11906" w:h="16838"/>
          <w:pgMar w:top="1144" w:right="853" w:bottom="1134" w:left="1704" w:header="720" w:footer="720" w:gutter="0"/>
          <w:cols w:space="720"/>
        </w:sect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25871" cy="4861560"/>
                <wp:effectExtent l="0" t="0" r="0" b="0"/>
                <wp:docPr id="14851" name="Group 14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871" cy="4861560"/>
                          <a:chOff x="0" y="0"/>
                          <a:chExt cx="6325871" cy="4861560"/>
                        </a:xfrm>
                      </wpg:grpSpPr>
                      <wps:wsp>
                        <wps:cNvPr id="18014" name="Shape 18014"/>
                        <wps:cNvSpPr/>
                        <wps:spPr>
                          <a:xfrm>
                            <a:off x="3175" y="4498340"/>
                            <a:ext cx="98996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965" h="356235">
                                <a:moveTo>
                                  <a:pt x="0" y="0"/>
                                </a:moveTo>
                                <a:lnTo>
                                  <a:pt x="989965" y="0"/>
                                </a:lnTo>
                                <a:lnTo>
                                  <a:pt x="989965" y="356235"/>
                                </a:lnTo>
                                <a:lnTo>
                                  <a:pt x="0" y="3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5" name="Shape 18015"/>
                        <wps:cNvSpPr/>
                        <wps:spPr>
                          <a:xfrm>
                            <a:off x="993775" y="4498340"/>
                            <a:ext cx="253809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095" h="356235">
                                <a:moveTo>
                                  <a:pt x="0" y="0"/>
                                </a:moveTo>
                                <a:lnTo>
                                  <a:pt x="2538095" y="0"/>
                                </a:lnTo>
                                <a:lnTo>
                                  <a:pt x="2538095" y="356235"/>
                                </a:lnTo>
                                <a:lnTo>
                                  <a:pt x="0" y="3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3175"/>
                            <a:ext cx="6325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871">
                                <a:moveTo>
                                  <a:pt x="0" y="0"/>
                                </a:moveTo>
                                <a:lnTo>
                                  <a:pt x="63258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069080" y="189865"/>
                            <a:ext cx="225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790">
                                <a:moveTo>
                                  <a:pt x="0" y="0"/>
                                </a:moveTo>
                                <a:lnTo>
                                  <a:pt x="22567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616075"/>
                            <a:ext cx="6325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871">
                                <a:moveTo>
                                  <a:pt x="0" y="0"/>
                                </a:moveTo>
                                <a:lnTo>
                                  <a:pt x="63258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990600" y="2426335"/>
                            <a:ext cx="5335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1">
                                <a:moveTo>
                                  <a:pt x="0" y="0"/>
                                </a:moveTo>
                                <a:lnTo>
                                  <a:pt x="53352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3162935"/>
                            <a:ext cx="6325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871">
                                <a:moveTo>
                                  <a:pt x="0" y="0"/>
                                </a:moveTo>
                                <a:lnTo>
                                  <a:pt x="63258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90600" y="3816985"/>
                            <a:ext cx="5335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1">
                                <a:moveTo>
                                  <a:pt x="0" y="0"/>
                                </a:moveTo>
                                <a:lnTo>
                                  <a:pt x="53352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4501515"/>
                            <a:ext cx="6325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871">
                                <a:moveTo>
                                  <a:pt x="0" y="0"/>
                                </a:moveTo>
                                <a:lnTo>
                                  <a:pt x="63258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858385"/>
                            <a:ext cx="6325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871">
                                <a:moveTo>
                                  <a:pt x="0" y="0"/>
                                </a:moveTo>
                                <a:lnTo>
                                  <a:pt x="63258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175" y="0"/>
                            <a:ext cx="0" cy="486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0">
                                <a:moveTo>
                                  <a:pt x="0" y="0"/>
                                </a:moveTo>
                                <a:lnTo>
                                  <a:pt x="0" y="48615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993775" y="0"/>
                            <a:ext cx="0" cy="486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0">
                                <a:moveTo>
                                  <a:pt x="0" y="0"/>
                                </a:moveTo>
                                <a:lnTo>
                                  <a:pt x="0" y="48615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532505" y="0"/>
                            <a:ext cx="0" cy="486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0">
                                <a:moveTo>
                                  <a:pt x="0" y="0"/>
                                </a:moveTo>
                                <a:lnTo>
                                  <a:pt x="0" y="48615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072255" y="0"/>
                            <a:ext cx="0" cy="486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0">
                                <a:moveTo>
                                  <a:pt x="0" y="0"/>
                                </a:moveTo>
                                <a:lnTo>
                                  <a:pt x="0" y="48615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431665" y="186690"/>
                            <a:ext cx="0" cy="467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4870">
                                <a:moveTo>
                                  <a:pt x="0" y="0"/>
                                </a:moveTo>
                                <a:lnTo>
                                  <a:pt x="0" y="46748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881245" y="186690"/>
                            <a:ext cx="0" cy="467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4870">
                                <a:moveTo>
                                  <a:pt x="0" y="0"/>
                                </a:moveTo>
                                <a:lnTo>
                                  <a:pt x="0" y="46748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332095" y="186690"/>
                            <a:ext cx="0" cy="467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4870">
                                <a:moveTo>
                                  <a:pt x="0" y="0"/>
                                </a:moveTo>
                                <a:lnTo>
                                  <a:pt x="0" y="46748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962015" y="186690"/>
                            <a:ext cx="0" cy="467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4870">
                                <a:moveTo>
                                  <a:pt x="0" y="0"/>
                                </a:moveTo>
                                <a:lnTo>
                                  <a:pt x="0" y="46748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322696" y="0"/>
                            <a:ext cx="0" cy="486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0">
                                <a:moveTo>
                                  <a:pt x="0" y="0"/>
                                </a:moveTo>
                                <a:lnTo>
                                  <a:pt x="0" y="48615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73025" y="655292"/>
                            <a:ext cx="87679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Четверть,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73025" y="815312"/>
                            <a:ext cx="85728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полугодие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063625" y="735302"/>
                            <a:ext cx="100499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Тема, раздел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602355" y="12671"/>
                            <a:ext cx="43774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602355" y="172692"/>
                            <a:ext cx="4596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602355" y="33398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602355" y="494002"/>
                            <a:ext cx="47323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957955" y="494002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602355" y="655292"/>
                            <a:ext cx="19936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752215" y="655292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602355" y="815312"/>
                            <a:ext cx="44016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изуче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602355" y="976602"/>
                            <a:ext cx="32626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602355" y="1136621"/>
                            <a:ext cx="4903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темы,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602355" y="1297912"/>
                            <a:ext cx="51764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раздел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602355" y="1457931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142105" y="12671"/>
                            <a:ext cx="57245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Из них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 rot="-5399999">
                            <a:off x="4213164" y="1370277"/>
                            <a:ext cx="1347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 rot="-5399999">
                            <a:off x="4254783" y="1311567"/>
                            <a:ext cx="5146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 rot="-5399999">
                            <a:off x="4223848" y="1241260"/>
                            <a:ext cx="11333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 rot="-5399999">
                            <a:off x="4207918" y="1227567"/>
                            <a:ext cx="54051" cy="11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 rot="-5399999">
                            <a:off x="4622505" y="1375758"/>
                            <a:ext cx="12374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 rot="-5399999">
                            <a:off x="4643222" y="1303765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 rot="-5399999">
                            <a:off x="4643222" y="1241535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 rot="-5399999">
                            <a:off x="4638763" y="1174846"/>
                            <a:ext cx="9122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 rot="-5399999">
                            <a:off x="4637927" y="1105430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 rot="-5399999">
                            <a:off x="4634211" y="1031864"/>
                            <a:ext cx="10033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 rot="-5399999">
                            <a:off x="4991953" y="1370556"/>
                            <a:ext cx="13414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 rot="-5399999">
                            <a:off x="5012112" y="1290386"/>
                            <a:ext cx="938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 rot="-5399999">
                            <a:off x="4995762" y="1202914"/>
                            <a:ext cx="12653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 rot="-5399999">
                            <a:off x="5005516" y="1117419"/>
                            <a:ext cx="1070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 rot="-5399999">
                            <a:off x="5005516" y="1037409"/>
                            <a:ext cx="1070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 rot="-5399999">
                            <a:off x="5035802" y="98768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 rot="-5399999">
                            <a:off x="5035802" y="95212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 rot="-5399999">
                            <a:off x="4991675" y="872437"/>
                            <a:ext cx="1347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 rot="-5399999">
                            <a:off x="5033294" y="813727"/>
                            <a:ext cx="5146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 rot="-5399999">
                            <a:off x="5002358" y="743420"/>
                            <a:ext cx="11333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 rot="-5399999">
                            <a:off x="5035802" y="69177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 rot="-5399999">
                            <a:off x="5028091" y="648504"/>
                            <a:ext cx="618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 rot="-5399999">
                            <a:off x="5013970" y="587393"/>
                            <a:ext cx="9011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 rot="-5399999">
                            <a:off x="5012577" y="518689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 rot="-5399999">
                            <a:off x="5009325" y="445588"/>
                            <a:ext cx="994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 rot="-5399999">
                            <a:off x="5035802" y="39840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 rot="-5399999">
                            <a:off x="5035802" y="36284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 rot="-5399999">
                            <a:off x="5177893" y="1396475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 rot="-5399999">
                            <a:off x="5177893" y="1334246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 rot="-5399999">
                            <a:off x="5169345" y="1263468"/>
                            <a:ext cx="994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 rot="-5399999">
                            <a:off x="5178450" y="1197642"/>
                            <a:ext cx="8119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 rot="-5399999">
                            <a:off x="5195822" y="115532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 rot="-5399999">
                            <a:off x="5195822" y="111976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 rot="-5399999">
                            <a:off x="5195822" y="108420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 rot="-5399999">
                            <a:off x="5158941" y="1013033"/>
                            <a:ext cx="12021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 rot="-5399999">
                            <a:off x="5177893" y="941815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 rot="-5399999">
                            <a:off x="5175198" y="876890"/>
                            <a:ext cx="8769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 rot="-5399999">
                            <a:off x="5195822" y="83147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 rot="-5399999">
                            <a:off x="5195822" y="79718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 rot="-5399999">
                            <a:off x="5195822" y="76162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 rot="-5399999">
                            <a:off x="5160334" y="690576"/>
                            <a:ext cx="11742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 rot="-5399999">
                            <a:off x="5177893" y="620505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 rot="-5399999">
                            <a:off x="5169345" y="549728"/>
                            <a:ext cx="994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 rot="-5399999">
                            <a:off x="5188111" y="493564"/>
                            <a:ext cx="618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 rot="-5399999">
                            <a:off x="5538298" y="1380960"/>
                            <a:ext cx="11333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 rot="-5399999">
                            <a:off x="5553812" y="1311385"/>
                            <a:ext cx="82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 rot="-5399999">
                            <a:off x="5552790" y="1248133"/>
                            <a:ext cx="8435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 rot="-5399999">
                            <a:off x="5541457" y="1173300"/>
                            <a:ext cx="1070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 rot="-5399999">
                            <a:off x="5548517" y="1100350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 rot="-5399999">
                            <a:off x="5541457" y="1023440"/>
                            <a:ext cx="1070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 rot="-5399999">
                            <a:off x="5571742" y="97371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 rot="-5399999">
                            <a:off x="5571742" y="93815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 rot="-5399999">
                            <a:off x="5527614" y="858467"/>
                            <a:ext cx="1347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 rot="-5399999">
                            <a:off x="5569233" y="799756"/>
                            <a:ext cx="5146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 rot="-5399999">
                            <a:off x="5538298" y="729450"/>
                            <a:ext cx="11333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 rot="-5399999">
                            <a:off x="5571742" y="67780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 rot="-5399999">
                            <a:off x="5571742" y="64224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 rot="-5399999">
                            <a:off x="5724052" y="1406694"/>
                            <a:ext cx="618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 rot="-5399999">
                            <a:off x="5712810" y="1348463"/>
                            <a:ext cx="8435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 rot="-5399999">
                            <a:off x="5703335" y="1275487"/>
                            <a:ext cx="10330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 rot="-5399999">
                            <a:off x="5708537" y="1203220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 rot="-5399999">
                            <a:off x="5690793" y="1115626"/>
                            <a:ext cx="12838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 rot="-5399999">
                            <a:off x="5701477" y="1029790"/>
                            <a:ext cx="1070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 rot="-5399999">
                            <a:off x="5701477" y="949779"/>
                            <a:ext cx="1070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 rot="-5399999">
                            <a:off x="5731762" y="89878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 rot="-5399999">
                            <a:off x="5731762" y="86449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 rot="-5399999">
                            <a:off x="5687634" y="784808"/>
                            <a:ext cx="1347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 rot="-5399999">
                            <a:off x="5682803" y="679646"/>
                            <a:ext cx="14436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 rot="-5399999">
                            <a:off x="5731762" y="619385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 rot="-5399999">
                            <a:off x="5687913" y="539976"/>
                            <a:ext cx="13414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 rot="-5399999">
                            <a:off x="5682803" y="434536"/>
                            <a:ext cx="14436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 rot="-5399999">
                            <a:off x="5708537" y="351050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 rot="-5399999">
                            <a:off x="5724052" y="297984"/>
                            <a:ext cx="618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 rot="-5399999">
                            <a:off x="6098094" y="1365446"/>
                            <a:ext cx="14436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 rot="-5399999">
                            <a:off x="6118624" y="1276757"/>
                            <a:ext cx="1033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 rot="-5399999">
                            <a:off x="6144544" y="1226477"/>
                            <a:ext cx="5146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 rot="-5399999">
                            <a:off x="6118624" y="1161187"/>
                            <a:ext cx="1033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73025" y="2233902"/>
                            <a:ext cx="7227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127635" y="2233902"/>
                            <a:ext cx="90280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полугодие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063625" y="1785592"/>
                            <a:ext cx="307166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РАЗДЕЛ I. ОСНОВНЫЕ ТЕЧЕНИЯ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1063625" y="1946881"/>
                            <a:ext cx="141747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ЕВРОПЕЙСКОЙ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063625" y="2106902"/>
                            <a:ext cx="318778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ХУДОЖЕСТВЕННОЙ КУЛЬТУРЕ XIX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063625" y="2268192"/>
                            <a:ext cx="146336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— НАЧАЛА XX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602355" y="1625571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063625" y="2559021"/>
                            <a:ext cx="319094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РАЗДЕЛ II. ХУДОЖЕСТВЕННАЯ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063625" y="2719042"/>
                            <a:ext cx="319057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КУЛЬТУРА РОССИИ XIX 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063625" y="2880332"/>
                            <a:ext cx="127663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НАЧАЛА XX 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602355" y="2434562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4142105" y="2434562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73025" y="3756632"/>
                            <a:ext cx="14325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80975" y="3756632"/>
                            <a:ext cx="90447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полугодие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063625" y="3253712"/>
                            <a:ext cx="319094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РАЗДЕЛ II. ХУДОЖЕСТВЕННАЯ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063625" y="3415002"/>
                            <a:ext cx="319057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КУЛЬТУРА РОССИИ XIX 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063625" y="3575021"/>
                            <a:ext cx="127663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НАЧАЛА XX 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602355" y="3171162"/>
                            <a:ext cx="1858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063625" y="3923002"/>
                            <a:ext cx="318946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РАЗДЕЛ III. ЕВРОПА И АМЕРИКА: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063625" y="4084292"/>
                            <a:ext cx="319299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ХУДОЖЕСТВЕННАЯ КУЛЬТУРА 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1063625" y="4244312"/>
                            <a:ext cx="13266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3602355" y="3825212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602355" y="4509742"/>
                            <a:ext cx="1858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4142105" y="4509742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732" w:rsidRDefault="00066B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51" o:spid="_x0000_s1026" style="width:498.1pt;height:382.8pt;mso-position-horizontal-relative:char;mso-position-vertical-relative:line" coordsize="63258,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">
                <v:shape id="Shape 18014" o:spid="_x0000_s1027" style="position:absolute;left:31;top:44983;width:9900;height:3562;visibility:visible;mso-wrap-style:square;v-text-anchor:top" coordsize="98996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" path="m,l989965,r,356235l,356235,,e" fillcolor="#aaa" stroked="f" strokeweight="0">
                  <v:stroke miterlimit="83231f" joinstyle="miter"/>
                  <v:path arrowok="t" textboxrect="0,0,989965,356235"/>
                </v:shape>
                <v:shape id="Shape 18015" o:spid="_x0000_s1028" style="position:absolute;left:9937;top:44983;width:25381;height:3562;visibility:visible;mso-wrap-style:square;v-text-anchor:top" coordsize="253809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" path="m,l2538095,r,356235l,356235,,e" fillcolor="#aaa" stroked="f" strokeweight="0">
                  <v:stroke miterlimit="83231f" joinstyle="miter"/>
                  <v:path arrowok="t" textboxrect="0,0,2538095,356235"/>
                </v:shape>
                <v:shape id="Shape 335" o:spid="_x0000_s1029" style="position:absolute;top:31;width:63258;height:0;visibility:visible;mso-wrap-style:square;v-text-anchor:top" coordsize="6325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" path="m,l6325871,e" filled="f" strokeweight=".5pt">
                  <v:path arrowok="t" textboxrect="0,0,6325871,0"/>
                </v:shape>
                <v:shape id="Shape 336" o:spid="_x0000_s1030" style="position:absolute;left:40690;top:1898;width:22568;height:0;visibility:visible;mso-wrap-style:square;v-text-anchor:top" coordsize="2256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" path="m,l2256790,e" filled="f" strokeweight=".5pt">
                  <v:path arrowok="t" textboxrect="0,0,2256790,0"/>
                </v:shape>
                <v:shape id="Shape 337" o:spid="_x0000_s1031" style="position:absolute;top:16160;width:63258;height:0;visibility:visible;mso-wrap-style:square;v-text-anchor:top" coordsize="6325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" path="m,l6325871,e" filled="f" strokeweight=".5pt">
                  <v:path arrowok="t" textboxrect="0,0,6325871,0"/>
                </v:shape>
                <v:shape id="Shape 338" o:spid="_x0000_s1032" style="position:absolute;left:9906;top:24263;width:53352;height:0;visibility:visible;mso-wrap-style:square;v-text-anchor:top" coordsize="5335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" path="m,l5335271,e" filled="f" strokeweight=".5pt">
                  <v:path arrowok="t" textboxrect="0,0,5335271,0"/>
                </v:shape>
                <v:shape id="Shape 339" o:spid="_x0000_s1033" style="position:absolute;top:31629;width:63258;height:0;visibility:visible;mso-wrap-style:square;v-text-anchor:top" coordsize="6325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" path="m,l6325871,e" filled="f" strokeweight=".5pt">
                  <v:path arrowok="t" textboxrect="0,0,6325871,0"/>
                </v:shape>
                <v:shape id="Shape 340" o:spid="_x0000_s1034" style="position:absolute;left:9906;top:38169;width:53352;height:0;visibility:visible;mso-wrap-style:square;v-text-anchor:top" coordsize="5335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" path="m,l5335271,e" filled="f" strokeweight=".5pt">
                  <v:path arrowok="t" textboxrect="0,0,5335271,0"/>
                </v:shape>
                <v:shape id="Shape 341" o:spid="_x0000_s1035" style="position:absolute;top:45015;width:63258;height:0;visibility:visible;mso-wrap-style:square;v-text-anchor:top" coordsize="6325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" path="m,l6325871,e" filled="f" strokeweight=".5pt">
                  <v:path arrowok="t" textboxrect="0,0,6325871,0"/>
                </v:shape>
                <v:shape id="Shape 342" o:spid="_x0000_s1036" style="position:absolute;top:48583;width:63258;height:0;visibility:visible;mso-wrap-style:square;v-text-anchor:top" coordsize="6325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" path="m,l6325871,e" filled="f" strokeweight=".5pt">
                  <v:path arrowok="t" textboxrect="0,0,6325871,0"/>
                </v:shape>
                <v:shape id="Shape 343" o:spid="_x0000_s1037" style="position:absolute;left:31;width:0;height:48615;visibility:visible;mso-wrap-style:square;v-text-anchor:top" coordsize="0,486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" path="m,l,4861560e" filled="f" strokeweight=".5pt">
                  <v:path arrowok="t" textboxrect="0,0,0,4861560"/>
                </v:shape>
                <v:shape id="Shape 344" o:spid="_x0000_s1038" style="position:absolute;left:9937;width:0;height:48615;visibility:visible;mso-wrap-style:square;v-text-anchor:top" coordsize="0,486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" path="m,l,4861560e" filled="f" strokeweight=".5pt">
                  <v:path arrowok="t" textboxrect="0,0,0,4861560"/>
                </v:shape>
                <v:shape id="Shape 345" o:spid="_x0000_s1039" style="position:absolute;left:35325;width:0;height:48615;visibility:visible;mso-wrap-style:square;v-text-anchor:top" coordsize="0,486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" path="m,l,4861560e" filled="f" strokeweight=".5pt">
                  <v:path arrowok="t" textboxrect="0,0,0,4861560"/>
                </v:shape>
                <v:shape id="Shape 346" o:spid="_x0000_s1040" style="position:absolute;left:40722;width:0;height:48615;visibility:visible;mso-wrap-style:square;v-text-anchor:top" coordsize="0,486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" path="m,l,4861560e" filled="f" strokeweight=".5pt">
                  <v:path arrowok="t" textboxrect="0,0,0,4861560"/>
                </v:shape>
                <v:shape id="Shape 347" o:spid="_x0000_s1041" style="position:absolute;left:44316;top:1866;width:0;height:46749;visibility:visible;mso-wrap-style:square;v-text-anchor:top" coordsize="0,467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" path="m,l,4674870e" filled="f" strokeweight=".5pt">
                  <v:path arrowok="t" textboxrect="0,0,0,4674870"/>
                </v:shape>
                <v:shape id="Shape 348" o:spid="_x0000_s1042" style="position:absolute;left:48812;top:1866;width:0;height:46749;visibility:visible;mso-wrap-style:square;v-text-anchor:top" coordsize="0,467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" path="m,l,4674870e" filled="f" strokeweight=".5pt">
                  <v:path arrowok="t" textboxrect="0,0,0,4674870"/>
                </v:shape>
                <v:shape id="Shape 349" o:spid="_x0000_s1043" style="position:absolute;left:53320;top:1866;width:0;height:46749;visibility:visible;mso-wrap-style:square;v-text-anchor:top" coordsize="0,467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" path="m,l,4674870e" filled="f" strokeweight=".5pt">
                  <v:path arrowok="t" textboxrect="0,0,0,4674870"/>
                </v:shape>
                <v:shape id="Shape 350" o:spid="_x0000_s1044" style="position:absolute;left:59620;top:1866;width:0;height:46749;visibility:visible;mso-wrap-style:square;v-text-anchor:top" coordsize="0,467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" path="m,l,4674870e" filled="f" strokeweight=".5pt">
                  <v:path arrowok="t" textboxrect="0,0,0,4674870"/>
                </v:shape>
                <v:shape id="Shape 351" o:spid="_x0000_s1045" style="position:absolute;left:63226;width:0;height:48615;visibility:visible;mso-wrap-style:square;v-text-anchor:top" coordsize="0,486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" path="m,l,4861560e" filled="f" strokeweight=".5pt">
                  <v:path arrowok="t" textboxrect="0,0,0,4861560"/>
                </v:shape>
                <v:rect id="Rectangle 352" o:spid="_x0000_s1046" style="position:absolute;left:730;top:6552;width:876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Четверть, </w:t>
                        </w:r>
                      </w:p>
                    </w:txbxContent>
                  </v:textbox>
                </v:rect>
                <v:rect id="Rectangle 353" o:spid="_x0000_s1047" style="position:absolute;left:730;top:8153;width:8573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полугодие</w:t>
                        </w:r>
                      </w:p>
                    </w:txbxContent>
                  </v:textbox>
                </v:rect>
                <v:rect id="Rectangle 354" o:spid="_x0000_s1048" style="position:absolute;left:10636;top:7353;width:1005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Тема, раздел</w:t>
                        </w:r>
                      </w:p>
                    </w:txbxContent>
                  </v:textbox>
                </v:rect>
                <v:rect id="Rectangle 355" o:spid="_x0000_s1049" style="position:absolute;left:36023;top:126;width:437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Коли</w:t>
                        </w:r>
                      </w:p>
                    </w:txbxContent>
                  </v:textbox>
                </v:rect>
                <v:rect id="Rectangle 356" o:spid="_x0000_s1050" style="position:absolute;left:36023;top:1726;width:4597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честв</w:t>
                        </w:r>
                      </w:p>
                    </w:txbxContent>
                  </v:textbox>
                </v:rect>
                <v:rect id="Rectangle 357" o:spid="_x0000_s1051" style="position:absolute;left:36023;top:3339;width:92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</w:t>
                        </w:r>
                      </w:p>
                    </w:txbxContent>
                  </v:textbox>
                </v:rect>
                <v:rect id="Rectangle 358" o:spid="_x0000_s1052" style="position:absolute;left:36023;top:4940;width:473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часов</w:t>
                        </w:r>
                      </w:p>
                    </w:txbxContent>
                  </v:textbox>
                </v:rect>
                <v:rect id="Rectangle 359" o:spid="_x0000_s1053" style="position:absolute;left:39579;top:494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054" style="position:absolute;left:36023;top:6552;width:199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на</w:t>
                        </w:r>
                      </w:p>
                    </w:txbxContent>
                  </v:textbox>
                </v:rect>
                <v:rect id="Rectangle 361" o:spid="_x0000_s1055" style="position:absolute;left:37522;top:6552;width:46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2" o:spid="_x0000_s1056" style="position:absolute;left:36023;top:8153;width:440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изуче</w:t>
                        </w:r>
                      </w:p>
                    </w:txbxContent>
                  </v:textbox>
                </v:rect>
                <v:rect id="Rectangle 363" o:spid="_x0000_s1057" style="position:absolute;left:36023;top:9766;width:3263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ние </w:t>
                        </w:r>
                      </w:p>
                    </w:txbxContent>
                  </v:textbox>
                </v:rect>
                <v:rect id="Rectangle 364" o:spid="_x0000_s1058" style="position:absolute;left:36023;top:11366;width:4903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темы,</w:t>
                        </w:r>
                      </w:p>
                    </w:txbxContent>
                  </v:textbox>
                </v:rect>
                <v:rect id="Rectangle 365" o:spid="_x0000_s1059" style="position:absolute;left:36023;top:12979;width:517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раздел</w:t>
                        </w:r>
                      </w:p>
                    </w:txbxContent>
                  </v:textbox>
                </v:rect>
                <v:rect id="Rectangle 366" o:spid="_x0000_s1060" style="position:absolute;left:36023;top:14579;width:823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</w:t>
                        </w:r>
                      </w:p>
                    </w:txbxContent>
                  </v:textbox>
                </v:rect>
                <v:rect id="Rectangle 367" o:spid="_x0000_s1061" style="position:absolute;left:41421;top:126;width:572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Из них</w:t>
                        </w:r>
                      </w:p>
                    </w:txbxContent>
                  </v:textbox>
                </v:rect>
                <v:rect id="Rectangle 368" o:spid="_x0000_s1062" style="position:absolute;left:42131;top:13703;width:1347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yKR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SsDWfCEZCLJwAAAP//AwBQSwECLQAUAAYACAAAACEA2+H2y+4AAACFAQAAEwAAAAAAAAAAAAAA&#10;AAAAAAAAW0NvbnRlbnRfVHlwZXNdLnhtbFBLAQItABQABgAIAAAAIQBa9CxbvwAAABUBAAALAAAA&#10;AAAAAAAAAAAAAB8BAABfcmVscy8ucmVsc1BLAQItABQABgAIAAAAIQC21yKR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rect>
                <v:rect id="Rectangle 369" o:spid="_x0000_s1063" style="position:absolute;left:42548;top:13115;width:51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cK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jOF/B3JhwBufoFAAD//wMAUEsBAi0AFAAGAAgAAAAhANvh9svuAAAAhQEAABMAAAAAAAAA&#10;AAAAAAAAAAAAAFtDb250ZW50X1R5cGVzXS54bWxQSwECLQAUAAYACAAAACEAWvQsW78AAAAVAQAA&#10;CwAAAAAAAAAAAAAAAAAfAQAAX3JlbHMvLnJlbHNQSwECLQAUAAYACAAAACEA2ZuHC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/</w:t>
                        </w:r>
                      </w:p>
                    </w:txbxContent>
                  </v:textbox>
                </v:rect>
                <v:rect id="Rectangle 370" o:spid="_x0000_s1064" style="position:absolute;left:42238;top:12412;width:113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hK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yTzMD2fCEZCrXwAAAP//AwBQSwECLQAUAAYACAAAACEA2+H2y+4AAACFAQAAEwAAAAAAAAAAAAAA&#10;AAAAAAAAW0NvbnRlbnRfVHlwZXNdLnhtbFBLAQItABQABgAIAAAAIQBa9CxbvwAAABUBAAALAAAA&#10;AAAAAAAAAAAAAB8BAABfcmVscy8ucmVsc1BLAQItABQABgAIAAAAIQDNeLhK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371" o:spid="_x0000_s1065" style="position:absolute;left:42078;top:12275;width:541;height:11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3R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skshvuZcATk8gYAAP//AwBQSwECLQAUAAYACAAAACEA2+H2y+4AAACFAQAAEwAAAAAAAAAA&#10;AAAAAAAAAAAAW0NvbnRlbnRfVHlwZXNdLnhtbFBLAQItABQABgAIAAAAIQBa9CxbvwAAABUBAAAL&#10;AAAAAAAAAAAAAAAAAB8BAABfcmVscy8ucmVsc1BLAQItABQABgAIAAAAIQCiNB3R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3"/>
                          </w:rPr>
                          <w:t>1</w:t>
                        </w:r>
                      </w:p>
                    </w:txbxContent>
                  </v:textbox>
                </v:rect>
                <v:rect id="Rectangle 372" o:spid="_x0000_s1066" style="position:absolute;left:46224;top:13757;width:1238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Om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A5nsH1TDgCMr0AAAD//wMAUEsBAi0AFAAGAAgAAAAhANvh9svuAAAAhQEAABMAAAAAAAAA&#10;AAAAAAAAAAAAAFtDb250ZW50X1R5cGVzXS54bWxQSwECLQAUAAYACAAAACEAWvQsW78AAAAVAQAA&#10;CwAAAAAAAAAAAAAAAAAfAQAAX3JlbHMvLnJlbHNQSwECLQAUAAYACAAAACEAUuaDp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Т</w:t>
                        </w:r>
                      </w:p>
                    </w:txbxContent>
                  </v:textbox>
                </v:rect>
                <v:rect id="Rectangle 373" o:spid="_x0000_s1067" style="position:absolute;left:46431;top:13037;width:82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е</w:t>
                        </w:r>
                      </w:p>
                    </w:txbxContent>
                  </v:textbox>
                </v:rect>
                <v:rect id="Rectangle 374" o:spid="_x0000_s1068" style="position:absolute;left:46431;top:12415;width:82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5J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sbxBO5nwhGQ8xsAAAD//wMAUEsBAi0AFAAGAAgAAAAhANvh9svuAAAAhQEAABMAAAAAAAAA&#10;AAAAAAAAAAAAAFtDb250ZW50X1R5cGVzXS54bWxQSwECLQAUAAYACAAAACEAWvQsW78AAAAVAQAA&#10;CwAAAAAAAAAAAAAAAAAfAQAAX3JlbHMvLnJlbHNQSwECLQAUAAYACAAAACEAskO+S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с</w:t>
                        </w:r>
                      </w:p>
                    </w:txbxContent>
                  </v:textbox>
                </v:rect>
                <v:rect id="Rectangle 375" o:spid="_x0000_s1069" style="position:absolute;left:46387;top:11748;width:912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vS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bxOJ/B/JhwBufgDAAD//wMAUEsBAi0AFAAGAAgAAAAhANvh9svuAAAAhQEAABMAAAAAAAAA&#10;AAAAAAAAAAAAAFtDb250ZW50X1R5cGVzXS54bWxQSwECLQAUAAYACAAAACEAWvQsW78AAAAVAQAA&#10;CwAAAAAAAAAAAAAAAAAfAQAAX3JlbHMvLnJlbHNQSwECLQAUAAYACAAAACEA3Q8b0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т</w:t>
                        </w:r>
                      </w:p>
                    </w:txbxContent>
                  </v:textbox>
                </v:rect>
                <v:rect id="Rectangle 376" o:spid="_x0000_s1070" style="position:absolute;left:46378;top:11054;width:929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Wl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vASz+D/TDgCMr0CAAD//wMAUEsBAi0AFAAGAAgAAAAhANvh9svuAAAAhQEAABMAAAAAAAAA&#10;AAAAAAAAAAAAAFtDb250ZW50X1R5cGVzXS54bWxQSwECLQAUAAYACAAAACEAWvQsW78AAAAVAQAA&#10;CwAAAAAAAAAAAAAAAAAfAQAAX3JlbHMvLnJlbHNQSwECLQAUAAYACAAAACEALd2Fp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</w:t>
                        </w:r>
                      </w:p>
                    </w:txbxContent>
                  </v:textbox>
                </v:rect>
                <v:rect id="Rectangle 377" o:spid="_x0000_s1071" style="position:absolute;left:46341;top:10318;width:100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A+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3iNY/g7E46AzH4BAAD//wMAUEsBAi0AFAAGAAgAAAAhANvh9svuAAAAhQEAABMAAAAAAAAA&#10;AAAAAAAAAAAAAFtDb250ZW50X1R5cGVzXS54bWxQSwECLQAUAAYACAAAACEAWvQsW78AAAAVAQAA&#10;CwAAAAAAAAAAAAAAAAAfAQAAX3JlbHMvLnJlbHNQSwECLQAUAAYACAAAACEAQpEgP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в</w:t>
                        </w:r>
                      </w:p>
                    </w:txbxContent>
                  </v:textbox>
                </v:rect>
                <v:rect id="Rectangle 378" o:spid="_x0000_s1072" style="position:absolute;left:49919;top:13705;width:1342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rRM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yTysDWfCEZCrXwAAAP//AwBQSwECLQAUAAYACAAAACEA2+H2y+4AAACFAQAAEwAAAAAAAAAAAAAA&#10;AAAAAAAAW0NvbnRlbnRfVHlwZXNdLnhtbFBLAQItABQABgAIAAAAIQBa9CxbvwAAABUBAAALAAAA&#10;AAAAAAAAAAAAAB8BAABfcmVscy8ucmVsc1BLAQItABQABgAIAAAAIQAzDrRM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rect>
                <v:rect id="Rectangle 379" o:spid="_x0000_s1073" style="position:absolute;left:50121;top:12903;width:938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HX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CdL+D3TDgCcn0HAAD//wMAUEsBAi0AFAAGAAgAAAAhANvh9svuAAAAhQEAABMAAAAAAAAA&#10;AAAAAAAAAAAAAFtDb250ZW50X1R5cGVzXS54bWxQSwECLQAUAAYACAAAACEAWvQsW78AAAAVAQAA&#10;CwAAAAAAAAAAAAAAAAAfAQAAX3JlbHMvLnJlbHNQSwECLQAUAAYACAAAACEAXEIR1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xbxContent>
                  </v:textbox>
                </v:rect>
                <v:rect id="Rectangle 380" o:spid="_x0000_s1074" style="position:absolute;left:49957;top:12029;width:12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ht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3hahfnhTDgCcnMDAAD//wMAUEsBAi0AFAAGAAgAAAAhANvh9svuAAAAhQEAABMAAAAAAAAAAAAA&#10;AAAAAAAAAFtDb250ZW50X1R5cGVzXS54bWxQSwECLQAUAAYACAAAACEAWvQsW78AAAAVAQAACwAA&#10;AAAAAAAAAAAAAAAfAQAAX3JlbHMvLnJlbHNQSwECLQAUAAYACAAAACEA+K3IbcMAAADcAAAADwAA&#10;AAAAAAAAAAAAAAAHAgAAZHJzL2Rvd25yZXYueG1sUEsFBgAAAAADAAMAtwAAAPc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м</w:t>
                        </w:r>
                      </w:p>
                    </w:txbxContent>
                  </v:textbox>
                </v:rect>
                <v:rect id="Rectangle 381" o:spid="_x0000_s1075" style="position:absolute;left:50054;top:11174;width:1071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и</w:t>
                        </w:r>
                      </w:p>
                    </w:txbxContent>
                  </v:textbox>
                </v:rect>
                <v:rect id="Rectangle 382" o:spid="_x0000_s1076" style="position:absolute;left:50055;top:10373;width:1070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OB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vA8m8L1TDgCMr0AAAD//wMAUEsBAi0AFAAGAAgAAAAhANvh9svuAAAAhQEAABMAAAAAAAAA&#10;AAAAAAAAAAAAAFtDb250ZW50X1R5cGVzXS54bWxQSwECLQAUAAYACAAAACEAWvQsW78AAAAVAQAA&#10;CwAAAAAAAAAAAAAAAAAfAQAAX3JlbHMvLnJlbHNQSwECLQAUAAYACAAAACEAZzPzg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н</w:t>
                        </w:r>
                      </w:p>
                    </w:txbxContent>
                  </v:textbox>
                </v:rect>
                <v:rect id="Rectangle 383" o:spid="_x0000_s1077" style="position:absolute;left:50358;top:9876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1YaxgAAANw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6m8L1TDgCMr0AAAD//wMAUEsBAi0AFAAGAAgAAAAhANvh9svuAAAAhQEAABMAAAAAAAAA&#10;AAAAAAAAAAAAAFtDb250ZW50X1R5cGVzXS54bWxQSwECLQAUAAYACAAAACEAWvQsW78AAAAVAQAA&#10;CwAAAAAAAAAAAAAAAAAfAQAAX3JlbHMvLnJlbHNQSwECLQAUAAYACAAAACEACH9WG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rect id="Rectangle 384" o:spid="_x0000_s1078" style="position:absolute;left:50357;top:9521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5u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tf5FH7PhCMgkx8AAAD//wMAUEsBAi0AFAAGAAgAAAAhANvh9svuAAAAhQEAABMAAAAAAAAA&#10;AAAAAAAAAAAAAFtDb250ZW50X1R5cGVzXS54bWxQSwECLQAUAAYACAAAACEAWvQsW78AAAAVAQAA&#10;CwAAAAAAAAAAAAAAAAAfAQAAX3JlbHMvLnJlbHNQSwECLQAUAAYACAAAACEAh5bOb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79" style="position:absolute;left:49916;top:8724;width:1347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v1xgAAANw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l4nb/B3JhwBOf8FAAD//wMAUEsBAi0AFAAGAAgAAAAhANvh9svuAAAAhQEAABMAAAAAAAAA&#10;AAAAAAAAAAAAAFtDb250ZW50X1R5cGVzXS54bWxQSwECLQAUAAYACAAAACEAWvQsW78AAAAVAQAA&#10;CwAAAAAAAAAAAAAAAAAfAQAAX3JlbHMvLnJlbHNQSwECLQAUAAYACAAAACEA6Npr9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rect>
                <v:rect id="Rectangle 386" o:spid="_x0000_s1080" style="position:absolute;left:50332;top:8137;width:51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WCxgAAANw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3iZTeH/TDgCMr0CAAD//wMAUEsBAi0AFAAGAAgAAAAhANvh9svuAAAAhQEAABMAAAAAAAAA&#10;AAAAAAAAAAAAAFtDb250ZW50X1R5cGVzXS54bWxQSwECLQAUAAYACAAAACEAWvQsW78AAAAVAQAA&#10;CwAAAAAAAAAAAAAAAAAfAQAAX3JlbHMvLnJlbHNQSwECLQAUAAYACAAAACEAGAj1g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/</w:t>
                        </w:r>
                      </w:p>
                    </w:txbxContent>
                  </v:textbox>
                </v:rect>
                <v:rect id="Rectangle 387" o:spid="_x0000_s1081" style="position:absolute;left:50023;top:7434;width:113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AZ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eJ/G8H8mHAG5+AMAAP//AwBQSwECLQAUAAYACAAAACEA2+H2y+4AAACFAQAAEwAAAAAAAAAA&#10;AAAAAAAAAAAAW0NvbnRlbnRfVHlwZXNdLnhtbFBLAQItABQABgAIAAAAIQBa9CxbvwAAABUBAAAL&#10;AAAAAAAAAAAAAAAAAB8BAABfcmVscy8ucmVsc1BLAQItABQABgAIAAAAIQB3RFAZ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388" o:spid="_x0000_s1082" style="position:absolute;left:50358;top:6917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8Rr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3hahbXhTDgCcnMDAAD//wMAUEsBAi0AFAAGAAgAAAAhANvh9svuAAAAhQEAABMAAAAAAAAAAAAA&#10;AAAAAAAAAFtDb250ZW50X1R5cGVzXS54bWxQSwECLQAUAAYACAAAACEAWvQsW78AAAAVAQAACwAA&#10;AAAAAAAAAAAAAAAfAQAAX3JlbHMvLnJlbHNQSwECLQAUAAYACAAAACEABtvEa8MAAADcAAAADwAA&#10;AAAAAAAAAAAAAAAHAgAAZHJzL2Rvd25yZXYueG1sUEsFBgAAAAADAAMAtwAAAPc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83" style="position:absolute;left:50280;top:6485;width:619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2Hw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bxOZ/B/JhwBufgDAAD//wMAUEsBAi0AFAAGAAgAAAAhANvh9svuAAAAhQEAABMAAAAAAAAA&#10;AAAAAAAAAAAAAFtDb250ZW50X1R5cGVzXS54bWxQSwECLQAUAAYACAAAACEAWvQsW78AAAAVAQAA&#10;CwAAAAAAAAAAAAAAAAAfAQAAX3JlbHMvLnJlbHNQSwECLQAUAAYACAAAACEAaZdh8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90" o:spid="_x0000_s1084" style="position:absolute;left:50139;top:5874;width:901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6w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+eFMOAJy8QQAAP//AwBQSwECLQAUAAYACAAAACEA2+H2y+4AAACFAQAAEwAAAAAAAAAAAAAA&#10;AAAAAAAAW0NvbnRlbnRfVHlwZXNdLnhtbFBLAQItABQABgAIAAAAIQBa9CxbvwAAABUBAAALAAAA&#10;AAAAAAAAAAAAAB8BAABfcmVscy8ucmVsc1BLAQItABQABgAIAAAAIQB9dF6w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</w:t>
                        </w:r>
                      </w:p>
                    </w:txbxContent>
                  </v:textbox>
                </v:rect>
                <v:rect id="Rectangle 391" o:spid="_x0000_s1085" style="position:absolute;left:50125;top:5187;width:929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sr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C2iOF+JhwBuboBAAD//wMAUEsBAi0AFAAGAAgAAAAhANvh9svuAAAAhQEAABMAAAAAAAAA&#10;AAAAAAAAAAAAAFtDb250ZW50X1R5cGVzXS54bWxQSwECLQAUAAYACAAAACEAWvQsW78AAAAVAQAA&#10;CwAAAAAAAAAAAAAAAAAfAQAAX3JlbHMvLnJlbHNQSwECLQAUAAYACAAAACEAEjj7K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</w:t>
                        </w:r>
                      </w:p>
                    </w:txbxContent>
                  </v:textbox>
                </v:rect>
                <v:rect id="Rectangle 392" o:spid="_x0000_s1086" style="position:absolute;left:50093;top:4455;width:99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Vc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HcH9TDgCcnEDAAD//wMAUEsBAi0AFAAGAAgAAAAhANvh9svuAAAAhQEAABMAAAAAAAAA&#10;AAAAAAAAAAAAAFtDb250ZW50X1R5cGVzXS54bWxQSwECLQAUAAYACAAAACEAWvQsW78AAAAVAQAA&#10;CwAAAAAAAAAAAAAAAAAfAQAAX3JlbHMvLnJlbHNQSwECLQAUAAYACAAAACEA4uplX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</w:t>
                        </w:r>
                      </w:p>
                    </w:txbxContent>
                  </v:textbox>
                </v:rect>
                <v:rect id="Rectangle 393" o:spid="_x0000_s1087" style="position:absolute;left:50357;top:3984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394" o:spid="_x0000_s1088" style="position:absolute;left:50358;top:3628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1iz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YPJEJ5nwhGQ8wcAAAD//wMAUEsBAi0AFAAGAAgAAAAhANvh9svuAAAAhQEAABMAAAAAAAAA&#10;AAAAAAAAAAAAAFtDb250ZW50X1R5cGVzXS54bWxQSwECLQAUAAYACAAAACEAWvQsW78AAAAVAQAA&#10;CwAAAAAAAAAAAAAAAAAfAQAAX3JlbHMvLnJlbHNQSwECLQAUAAYACAAAACEAAk9Ys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" o:spid="_x0000_s1089" style="position:absolute;left:51778;top:13965;width:82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0o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GcH/mXAE5PwKAAD//wMAUEsBAi0AFAAGAAgAAAAhANvh9svuAAAAhQEAABMAAAAAAAAA&#10;AAAAAAAAAAAAAFtDb250ZW50X1R5cGVzXS54bWxQSwECLQAUAAYACAAAACEAWvQsW78AAAAVAQAA&#10;CwAAAAAAAAAAAAAAAAAfAQAAX3JlbHMvLnJlbHNQSwECLQAUAAYACAAAACEAbQP9K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396" o:spid="_x0000_s1090" style="position:absolute;left:51778;top:13342;width:82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Nf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gu5vB3JhwBufoFAAD//wMAUEsBAi0AFAAGAAgAAAAhANvh9svuAAAAhQEAABMAAAAAAAAA&#10;AAAAAAAAAAAAAFtDb250ZW50X1R5cGVzXS54bWxQSwECLQAUAAYACAAAACEAWvQsW78AAAAVAQAA&#10;CwAAAAAAAAAAAAAAAAAfAQAAX3JlbHMvLnJlbHNQSwECLQAUAAYACAAAACEAndFjX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е</w:t>
                        </w:r>
                      </w:p>
                    </w:txbxContent>
                  </v:textbox>
                </v:rect>
                <v:rect id="Rectangle 397" o:spid="_x0000_s1091" style="position:absolute;left:51693;top:12634;width:99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bE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BdzOH3TDgCcn0HAAD//wMAUEsBAi0AFAAGAAgAAAAhANvh9svuAAAAhQEAABMAAAAAAAAA&#10;AAAAAAAAAAAAAFtDb250ZW50X1R5cGVzXS54bWxQSwECLQAUAAYACAAAACEAWvQsW78AAAAVAQAA&#10;CwAAAAAAAAAAAAAAAAAfAQAAX3JlbHMvLnJlbHNQSwECLQAUAAYACAAAACEA8p3Gx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</w:t>
                        </w:r>
                      </w:p>
                    </w:txbxContent>
                  </v:textbox>
                </v:rect>
                <v:rect id="Rectangle 398" o:spid="_x0000_s1092" style="position:absolute;left:51784;top:11976;width:812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K2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teFMOAJy8QQAAP//AwBQSwECLQAUAAYACAAAACEA2+H2y+4AAACFAQAAEwAAAAAAAAAAAAAA&#10;AAAAAAAAW0NvbnRlbnRfVHlwZXNdLnhtbFBLAQItABQABgAIAAAAIQBa9CxbvwAAABUBAAALAAAA&#10;AAAAAAAAAAAAAB8BAABfcmVscy8ucmVsc1BLAQItABQABgAIAAAAIQCDAlK2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</w:t>
                        </w:r>
                      </w:p>
                    </w:txbxContent>
                  </v:textbox>
                </v:rect>
                <v:rect id="Rectangle 399" o:spid="_x0000_s1093" style="position:absolute;left:51957;top:11553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00" o:spid="_x0000_s1094" style="position:absolute;left:51958;top:11197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ZSwQAAANw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zmhzPhCMjlEwAA//8DAFBLAQItABQABgAIAAAAIQDb4fbL7gAAAIUBAAATAAAAAAAAAAAAAAAA&#10;AAAAAABbQ29udGVudF9UeXBlc10ueG1sUEsBAi0AFAAGAAgAAAAhAFr0LFu/AAAAFQEAAAsAAAAA&#10;AAAAAAAAAAAAHwEAAF9yZWxzLy5yZWxzUEsBAi0AFAAGAAgAAAAhAFXUBlLBAAAA3AAAAA8AAAAA&#10;AAAAAAAAAAAABwIAAGRycy9kb3ducmV2LnhtbFBLBQYAAAAAAwADALcAAAD1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401" o:spid="_x0000_s1095" style="position:absolute;left:51957;top:10842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PJ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xlEM/2fCEZDLPwAAAP//AwBQSwECLQAUAAYACAAAACEA2+H2y+4AAACFAQAAEwAAAAAAAAAA&#10;AAAAAAAAAAAAW0NvbnRlbnRfVHlwZXNdLnhtbFBLAQItABQABgAIAAAAIQBa9CxbvwAAABUBAAAL&#10;AAAAAAAAAAAAAAAAAB8BAABfcmVscy8ucmVsc1BLAQItABQABgAIAAAAIQA6mKPJ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" o:spid="_x0000_s1096" style="position:absolute;left:51589;top:10130;width:1202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2+xgAAANw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BEMfyfCUdArq4AAAD//wMAUEsBAi0AFAAGAAgAAAAhANvh9svuAAAAhQEAABMAAAAAAAAA&#10;AAAAAAAAAAAAAFtDb250ZW50X1R5cGVzXS54bWxQSwECLQAUAAYACAAAACEAWvQsW78AAAAVAQAA&#10;CwAAAAAAAAAAAAAAAAAfAQAAX3JlbHMvLnJlbHNQSwECLQAUAAYACAAAACEAyko9v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</w:t>
                        </w:r>
                      </w:p>
                    </w:txbxContent>
                  </v:textbox>
                </v:rect>
                <v:rect id="Rectangle 403" o:spid="_x0000_s1097" style="position:absolute;left:51778;top:9418;width:82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glxQAAANw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N4CPcz4QjI2Q0AAP//AwBQSwECLQAUAAYACAAAACEA2+H2y+4AAACFAQAAEwAAAAAAAAAA&#10;AAAAAAAAAAAAW0NvbnRlbnRfVHlwZXNdLnhtbFBLAQItABQABgAIAAAAIQBa9CxbvwAAABUBAAAL&#10;AAAAAAAAAAAAAAAAAB8BAABfcmVscy8ucmVsc1BLAQItABQABgAIAAAAIQClBpgl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е</w:t>
                        </w:r>
                      </w:p>
                    </w:txbxContent>
                  </v:textbox>
                </v:rect>
                <v:rect id="Rectangle 404" o:spid="_x0000_s1098" style="position:absolute;left:51751;top:8769;width:877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405" o:spid="_x0000_s1099" style="position:absolute;left:51958;top:8314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XKxgAAANw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bRC9zOhCMg0ysAAAD//wMAUEsBAi0AFAAGAAgAAAAhANvh9svuAAAAhQEAABMAAAAAAAAA&#10;AAAAAAAAAAAAAFtDb250ZW50X1R5cGVzXS54bWxQSwECLQAUAAYACAAAACEAWvQsW78AAAAVAQAA&#10;CwAAAAAAAAAAAAAAAAAfAQAAX3JlbHMvLnJlbHNQSwECLQAUAAYACAAAACEARaOly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06" o:spid="_x0000_s1100" style="position:absolute;left:51958;top:7971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407" o:spid="_x0000_s1101" style="position:absolute;left:51957;top:7616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4m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FE3g70w4AnLxCwAA//8DAFBLAQItABQABgAIAAAAIQDb4fbL7gAAAIUBAAATAAAAAAAAAAAA&#10;AAAAAAAAAABbQ29udGVudF9UeXBlc10ueG1sUEsBAi0AFAAGAAgAAAAhAFr0LFu/AAAAFQEAAAsA&#10;AAAAAAAAAAAAAAAAHwEAAF9yZWxzLy5yZWxzUEsBAi0AFAAGAAgAAAAhANo9nib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" o:spid="_x0000_s1102" style="position:absolute;left:51603;top:6905;width:117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pUwQAAANw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zWhjPhCMjlEwAA//8DAFBLAQItABQABgAIAAAAIQDb4fbL7gAAAIUBAAATAAAAAAAAAAAAAAAA&#10;AAAAAABbQ29udGVudF9UeXBlc10ueG1sUEsBAi0AFAAGAAgAAAAhAFr0LFu/AAAAFQEAAAsAAAAA&#10;AAAAAAAAAAAAHwEAAF9yZWxzLy5yZWxzUEsBAi0AFAAGAAgAAAAhAKuiClTBAAAA3AAAAA8AAAAA&#10;AAAAAAAAAAAABwIAAGRycy9kb3ducmV2LnhtbFBLBQYAAAAAAwADALcAAAD1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</w:t>
                        </w:r>
                      </w:p>
                    </w:txbxContent>
                  </v:textbox>
                </v:rect>
                <v:rect id="Rectangle 409" o:spid="_x0000_s1103" style="position:absolute;left:51778;top:6205;width:82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q/PxgAAANw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yiBdzOhCMg0ysAAAD//wMAUEsBAi0AFAAGAAgAAAAhANvh9svuAAAAhQEAABMAAAAAAAAA&#10;AAAAAAAAAAAAAFtDb250ZW50X1R5cGVzXS54bWxQSwECLQAUAAYACAAAACEAWvQsW78AAAAVAQAA&#10;CwAAAAAAAAAAAAAAAAAfAQAAX3JlbHMvLnJlbHNQSwECLQAUAAYACAAAACEAxO6vz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</w:t>
                        </w:r>
                      </w:p>
                    </w:txbxContent>
                  </v:textbox>
                </v:rect>
                <v:rect id="Rectangle 410" o:spid="_x0000_s1104" style="position:absolute;left:51693;top:5497;width:99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1" o:spid="_x0000_s1105" style="position:absolute;left:51881;top:4935;width:618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UU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xnEM/2fCEZDLPwAAAP//AwBQSwECLQAUAAYACAAAACEA2+H2y+4AAACFAQAAEwAAAAAAAAAA&#10;AAAAAAAAAAAAW0NvbnRlbnRfVHlwZXNdLnhtbFBLAQItABQABgAIAAAAIQBa9CxbvwAAABUBAAAL&#10;AAAAAAAAAAAAAAAAAB8BAABfcmVscy8ucmVsc1BLAQItABQABgAIAAAAIQC/QTUU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12" o:spid="_x0000_s1106" style="position:absolute;left:55382;top:13809;width:113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tj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KM4X4mHAG5uAEAAP//AwBQSwECLQAUAAYACAAAACEA2+H2y+4AAACFAQAAEwAAAAAAAAAA&#10;AAAAAAAAAAAAW0NvbnRlbnRfVHlwZXNdLnhtbFBLAQItABQABgAIAAAAIQBa9CxbvwAAABUBAAAL&#10;AAAAAAAAAAAAAAAAAB8BAABfcmVscy8ucmVsc1BLAQItABQABgAIAAAAIQBPk6tj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413" o:spid="_x0000_s1107" style="position:absolute;left:55537;top:13114;width:82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74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MIrf4XEmHAE5vwMAAP//AwBQSwECLQAUAAYACAAAACEA2+H2y+4AAACFAQAAEwAAAAAAAAAA&#10;AAAAAAAAAAAAW0NvbnRlbnRfVHlwZXNdLnhtbFBLAQItABQABgAIAAAAIQBa9CxbvwAAABUBAAAL&#10;AAAAAAAAAAAAAAAAAB8BAABfcmVscy8ucmVsc1BLAQItABQABgAIAAAAIQAg3w74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е</w:t>
                        </w:r>
                      </w:p>
                    </w:txbxContent>
                  </v:textbox>
                </v:rect>
                <v:rect id="Rectangle 414" o:spid="_x0000_s1108" style="position:absolute;left:55527;top:12481;width:84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г</w:t>
                        </w:r>
                      </w:p>
                    </w:txbxContent>
                  </v:textbox>
                </v:rect>
                <v:rect id="Rectangle 415" o:spid="_x0000_s1109" style="position:absolute;left:55414;top:11732;width:1070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MX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EU/g7E46ATH8BAAD//wMAUEsBAi0AFAAGAAgAAAAhANvh9svuAAAAhQEAABMAAAAAAAAA&#10;AAAAAAAAAAAAAFtDb250ZW50X1R5cGVzXS54bWxQSwECLQAUAAYACAAAACEAWvQsW78AAAAVAQAA&#10;CwAAAAAAAAAAAAAAAAAfAQAAX3JlbHMvLnJlbHNQSwECLQAUAAYACAAAACEAwHozF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и</w:t>
                        </w:r>
                      </w:p>
                    </w:txbxContent>
                  </v:textbox>
                </v:rect>
                <v:rect id="Rectangle 416" o:spid="_x0000_s1110" style="position:absolute;left:55484;top:11003;width:929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1g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rG8H8mHAE5vwMAAP//AwBQSwECLQAUAAYACAAAACEA2+H2y+4AAACFAQAAEwAAAAAAAAAA&#10;AAAAAAAAAAAAW0NvbnRlbnRfVHlwZXNdLnhtbFBLAQItABQABgAIAAAAIQBa9CxbvwAAABUBAAAL&#10;AAAAAAAAAAAAAAAAAB8BAABfcmVscy8ucmVsc1BLAQItABQABgAIAAAAIQAwqK1g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</w:t>
                        </w:r>
                      </w:p>
                    </w:txbxContent>
                  </v:textbox>
                </v:rect>
                <v:rect id="Rectangle 417" o:spid="_x0000_s1111" style="position:absolute;left:55414;top:10234;width:1070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j7xgAAANw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Jp3A7E46ATK8AAAD//wMAUEsBAi0AFAAGAAgAAAAhANvh9svuAAAAhQEAABMAAAAAAAAA&#10;AAAAAAAAAAAAAFtDb250ZW50X1R5cGVzXS54bWxQSwECLQAUAAYACAAAACEAWvQsW78AAAAVAQAA&#10;CwAAAAAAAAAAAAAAAAAfAQAAX3JlbHMvLnJlbHNQSwECLQAUAAYACAAAACEAX+QI+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н</w:t>
                        </w:r>
                      </w:p>
                    </w:txbxContent>
                  </v:textbox>
                </v:rect>
                <v:rect id="Rectangle 418" o:spid="_x0000_s1112" style="position:absolute;left:55716;top:9737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rect id="Rectangle 419" o:spid="_x0000_s1113" style="position:absolute;left:55717;top:9381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kS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Ec/g7E46ATH8BAAD//wMAUEsBAi0AFAAGAAgAAAAhANvh9svuAAAAhQEAABMAAAAAAAAA&#10;AAAAAAAAAAAAAFtDb250ZW50X1R5cGVzXS54bWxQSwECLQAUAAYACAAAACEAWvQsW78AAAAVAQAA&#10;CwAAAAAAAAAAAAAAAAAfAQAAX3JlbHMvLnJlbHNQSwECLQAUAAYACAAAACEAQTc5E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114" style="position:absolute;left:55275;top:8584;width:1347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oy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tUyzA9nwhGQu18AAAD//wMAUEsBAi0AFAAGAAgAAAAhANvh9svuAAAAhQEAABMAAAAAAAAAAAAA&#10;AAAAAAAAAFtDb250ZW50X1R5cGVzXS54bWxQSwECLQAUAAYACAAAACEAWvQsW78AAAAVAQAACwAA&#10;AAAAAAAAAAAAAAAfAQAAX3JlbHMvLnJlbHNQSwECLQAUAAYACAAAACEAHmFaMsMAAADcAAAADwAA&#10;AAAAAAAAAAAAAAAHAgAAZHJzL2Rvd25yZXYueG1sUEsFBgAAAAADAAMAtwAAAPc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rect>
                <v:rect id="Rectangle 421" o:spid="_x0000_s1115" style="position:absolute;left:55692;top:7997;width:51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+p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DJO4H4mHAG5uAEAAP//AwBQSwECLQAUAAYACAAAACEA2+H2y+4AAACFAQAAEwAAAAAAAAAA&#10;AAAAAAAAAAAAW0NvbnRlbnRfVHlwZXNdLnhtbFBLAQItABQABgAIAAAAIQBa9CxbvwAAABUBAAAL&#10;AAAAAAAAAAAAAAAAAB8BAABfcmVscy8ucmVsc1BLAQItABQABgAIAAAAIQBxLf+p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/</w:t>
                        </w:r>
                      </w:p>
                    </w:txbxContent>
                  </v:textbox>
                </v:rect>
                <v:rect id="Rectangle 422" o:spid="_x0000_s1116" style="position:absolute;left:55382;top:7294;width:113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423" o:spid="_x0000_s1117" style="position:absolute;left:55716;top:6778;width:465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RF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0PIHHmXAEZHIHAAD//wMAUEsBAi0AFAAGAAgAAAAhANvh9svuAAAAhQEAABMAAAAAAAAA&#10;AAAAAAAAAAAAAFtDb250ZW50X1R5cGVzXS54bWxQSwECLQAUAAYACAAAACEAWvQsW78AAAAVAQAA&#10;CwAAAAAAAAAAAAAAAAAfAQAAX3JlbHMvLnJlbHNQSwECLQAUAAYACAAAACEA7rPER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118" style="position:absolute;left:55717;top:6422;width:46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wx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uJpDH9nwhGQ6R0AAP//AwBQSwECLQAUAAYACAAAACEA2+H2y+4AAACFAQAAEwAAAAAAAAAA&#10;AAAAAAAAAAAAW0NvbnRlbnRfVHlwZXNdLnhtbFBLAQItABQABgAIAAAAIQBa9CxbvwAAABUBAAAL&#10;AAAAAAAAAAAAAAAAAB8BAABfcmVscy8ucmVsc1BLAQItABQABgAIAAAAIQBhWlwx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119" style="position:absolute;left:57240;top:14067;width:619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mq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5N4P9MOAJy8QcAAP//AwBQSwECLQAUAAYACAAAACEA2+H2y+4AAACFAQAAEwAAAAAAAAAA&#10;AAAAAAAAAAAAW0NvbnRlbnRfVHlwZXNdLnhtbFBLAQItABQABgAIAAAAIQBa9CxbvwAAABUBAAAL&#10;AAAAAAAAAAAAAAAAAB8BAABfcmVscy8ucmVsc1BLAQItABQABgAIAAAAIQAOFvmq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426" o:spid="_x0000_s1120" style="position:absolute;left:57128;top:13484;width:84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fd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jBPFnA/E46AzH4BAAD//wMAUEsBAi0AFAAGAAgAAAAhANvh9svuAAAAhQEAABMAAAAAAAAA&#10;AAAAAAAAAAAAAFtDb250ZW50X1R5cGVzXS54bWxQSwECLQAUAAYACAAAACEAWvQsW78AAAAVAQAA&#10;CwAAAAAAAAAAAAAAAAAfAQAAX3JlbHMvLnJlbHNQSwECLQAUAAYACAAAACEA/sRn3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г</w:t>
                        </w:r>
                      </w:p>
                    </w:txbxContent>
                  </v:textbox>
                </v:rect>
                <v:rect id="Rectangle 427" o:spid="_x0000_s1121" style="position:absolute;left:57033;top:12755;width:1033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JG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zmCfyeCUdAbn4AAAD//wMAUEsBAi0AFAAGAAgAAAAhANvh9svuAAAAhQEAABMAAAAAAAAA&#10;AAAAAAAAAAAAAFtDb250ZW50X1R5cGVzXS54bWxQSwECLQAUAAYACAAAACEAWvQsW78AAAAVAQAA&#10;CwAAAAAAAAAAAAAAAAAfAQAAX3JlbHMvLnJlbHNQSwECLQAUAAYACAAAACEAkYjCR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428" o:spid="_x0000_s1122" style="position:absolute;left:57085;top:12032;width:929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1Y0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tUyrA1nwhGQu18AAAD//wMAUEsBAi0AFAAGAAgAAAAhANvh9svuAAAAhQEAABMAAAAAAAAAAAAA&#10;AAAAAAAAAFtDb250ZW50X1R5cGVzXS54bWxQSwECLQAUAAYACAAAACEAWvQsW78AAAAVAQAACwAA&#10;AAAAAAAAAAAAAAAfAQAAX3JlbHMvLnJlbHNQSwECLQAUAAYACAAAACEA4BdWNMMAAADcAAAADwAA&#10;AAAAAAAAAAAAAAAHAgAAZHJzL2Rvd25yZXYueG1sUEsFBgAAAAADAAMAtwAAAPc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rect>
                <v:rect id="Rectangle 429" o:spid="_x0000_s1123" style="position:absolute;left:56908;top:11156;width:128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Ov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5N4f9MOAJy8QcAAP//AwBQSwECLQAUAAYACAAAACEA2+H2y+4AAACFAQAAEwAAAAAAAAAA&#10;AAAAAAAAAAAAW0NvbnRlbnRfVHlwZXNdLnhtbFBLAQItABQABgAIAAAAIQBa9CxbvwAAABUBAAAL&#10;AAAAAAAAAAAAAAAAAB8BAABfcmVscy8ucmVsc1BLAQItABQABgAIAAAAIQCPW/Ov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ф</w:t>
                        </w:r>
                      </w:p>
                    </w:txbxContent>
                  </v:textbox>
                </v:rect>
                <v:rect id="Rectangle 430" o:spid="_x0000_s1124" style="position:absolute;left:57015;top:10297;width:1070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zv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3GYH86EIyCXTwAAAP//AwBQSwECLQAUAAYACAAAACEA2+H2y+4AAACFAQAAEwAAAAAAAAAAAAAA&#10;AAAAAAAAW0NvbnRlbnRfVHlwZXNdLnhtbFBLAQItABQABgAIAAAAIQBa9CxbvwAAABUBAAALAAAA&#10;AAAAAAAAAAAAAB8BAABfcmVscy8ucmVsc1BLAQItABQABgAIAAAAIQCbuMzv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и</w:t>
                        </w:r>
                      </w:p>
                    </w:txbxContent>
                  </v:textbox>
                </v:rect>
                <v:rect id="Rectangle 431" o:spid="_x0000_s1125" style="position:absolute;left:57015;top:9497;width:1070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l0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MHqP4XEmHAE5vwMAAP//AwBQSwECLQAUAAYACAAAACEA2+H2y+4AAACFAQAAEwAAAAAAAAAA&#10;AAAAAAAAAAAAW0NvbnRlbnRfVHlwZXNdLnhtbFBLAQItABQABgAIAAAAIQBa9CxbvwAAABUBAAAL&#10;AAAAAAAAAAAAAAAAAB8BAABfcmVscy8ucmVsc1BLAQItABQABgAIAAAAIQD09Gl0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rect>
                <v:rect id="Rectangle 432" o:spid="_x0000_s1126" style="position:absolute;left:57318;top:8987;width:46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cD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0MobHmXAEZHIHAAD//wMAUEsBAi0AFAAGAAgAAAAhANvh9svuAAAAhQEAABMAAAAAAAAA&#10;AAAAAAAAAAAAAFtDb250ZW50X1R5cGVzXS54bWxQSwECLQAUAAYACAAAACEAWvQsW78AAAAVAQAA&#10;CwAAAAAAAAAAAAAAAAAfAQAAX3JlbHMvLnJlbHNQSwECLQAUAAYACAAAACEABCb3A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127" style="position:absolute;left:57317;top:8645;width:465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KYxgAAANw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6mcDjTDgCMrkDAAD//wMAUEsBAi0AFAAGAAgAAAAhANvh9svuAAAAhQEAABMAAAAAAAAA&#10;AAAAAAAAAAAAAFtDb250ZW50X1R5cGVzXS54bWxQSwECLQAUAAYACAAAACEAWvQsW78AAAAVAQAA&#10;CwAAAAAAAAAAAAAAAAAfAQAAX3JlbHMvLnJlbHNQSwECLQAUAAYACAAAACEAa2pSm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128" style="position:absolute;left:56876;top:7848;width:1347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rs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ngUw/1MOAJydgMAAP//AwBQSwECLQAUAAYACAAAACEA2+H2y+4AAACFAQAAEwAAAAAAAAAA&#10;AAAAAAAAAAAAW0NvbnRlbnRfVHlwZXNdLnhtbFBLAQItABQABgAIAAAAIQBa9CxbvwAAABUBAAAL&#10;AAAAAAAAAAAAAAAAAB8BAABfcmVscy8ucmVsc1BLAQItABQABgAIAAAAIQDkg8rs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rect>
                <v:rect id="Rectangle 435" o:spid="_x0000_s1129" style="position:absolute;left:56828;top:6796;width:144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93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uHgA55nwhGQ8wcAAAD//wMAUEsBAi0AFAAGAAgAAAAhANvh9svuAAAAhQEAABMAAAAAAAAA&#10;AAAAAAAAAAAAAFtDb250ZW50X1R5cGVzXS54bWxQSwECLQAUAAYACAAAACEAWvQsW78AAAAVAQAA&#10;CwAAAAAAAAAAAAAAAAAfAQAAX3JlbHMvLnJlbHNQSwECLQAUAAYACAAAACEAi89vd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</w:t>
                        </w:r>
                      </w:p>
                    </w:txbxContent>
                  </v:textbox>
                </v:rect>
                <v:rect id="Rectangle 436" o:spid="_x0000_s1130" style="position:absolute;left:57318;top:6193;width:46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EA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0ZQb/Z8IRkNkVAAD//wMAUEsBAi0AFAAGAAgAAAAhANvh9svuAAAAhQEAABMAAAAAAAAA&#10;AAAAAAAAAAAAAFtDb250ZW50X1R5cGVzXS54bWxQSwECLQAUAAYACAAAACEAWvQsW78AAAAVAQAA&#10;CwAAAAAAAAAAAAAAAAAfAQAAX3JlbHMvLnJlbHNQSwECLQAUAAYACAAAACEAex3xA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131" style="position:absolute;left:56879;top:5399;width:1342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Sb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ibjGO5nwhGQ8xsAAAD//wMAUEsBAi0AFAAGAAgAAAAhANvh9svuAAAAhQEAABMAAAAAAAAA&#10;AAAAAAAAAAAAAFtDb250ZW50X1R5cGVzXS54bWxQSwECLQAUAAYACAAAACEAWvQsW78AAAAVAQAA&#10;CwAAAAAAAAAAAAAAAAAfAQAAX3JlbHMvLnJlbHNQSwECLQAUAAYACAAAACEAFFFUm8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С</w:t>
                        </w:r>
                      </w:p>
                    </w:txbxContent>
                  </v:textbox>
                </v:rect>
                <v:rect id="Rectangle 438" o:spid="_x0000_s1132" style="position:absolute;left:56828;top:4345;width:1444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Dp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3FYG86EIyCXTwAAAP//AwBQSwECLQAUAAYACAAAACEA2+H2y+4AAACFAQAAEwAAAAAAAAAAAAAA&#10;AAAAAAAAW0NvbnRlbnRfVHlwZXNdLnhtbFBLAQItABQABgAIAAAAIQBa9CxbvwAAABUBAAALAAAA&#10;AAAAAAAAAAAAAB8BAABfcmVscy8ucmVsc1BLAQItABQABgAIAAAAIQBlzsDp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П</w:t>
                        </w:r>
                      </w:p>
                    </w:txbxContent>
                  </v:textbox>
                </v:rect>
                <v:rect id="Rectangle 439" o:spid="_x0000_s1133" style="position:absolute;left:57085;top:3510;width:929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Vy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PBBJ5nwhGQ8wcAAAD//wMAUEsBAi0AFAAGAAgAAAAhANvh9svuAAAAhQEAABMAAAAAAAAA&#10;AAAAAAAAAAAAAFtDb250ZW50X1R5cGVzXS54bWxQSwECLQAUAAYACAAAACEAWvQsW78AAAAVAQAA&#10;CwAAAAAAAAAAAAAAAAAfAQAAX3JlbHMvLnJlbHNQSwECLQAUAAYACAAAACEACoJlc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б</w:t>
                        </w:r>
                      </w:p>
                    </w:txbxContent>
                  </v:textbox>
                </v:rect>
                <v:rect id="Rectangle 440" o:spid="_x0000_s1134" style="position:absolute;left:57240;top:2980;width:619;height:20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441" o:spid="_x0000_s1135" style="position:absolute;left:60980;top:13654;width:144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П</w:t>
                        </w:r>
                      </w:p>
                    </w:txbxContent>
                  </v:textbox>
                </v:rect>
                <v:rect id="Rectangle 442" o:spid="_x0000_s1136" style="position:absolute;left:61185;top:12767;width:103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R+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uJ4Cn9nwhGQ6R0AAP//AwBQSwECLQAUAAYACAAAACEA2+H2y+4AAACFAQAAEwAAAAAAAAAA&#10;AAAAAAAAAAAAW0NvbnRlbnRfVHlwZXNdLnhtbFBLAQItABQABgAIAAAAIQBa9CxbvwAAABUBAAAL&#10;AAAAAAAAAAAAAAAAAB8BAABfcmVscy8ucmVsc1BLAQItABQABgAIAAAAIQBcIIR+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443" o:spid="_x0000_s1137" style="position:absolute;left:61445;top:12264;width:514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Hl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jgewf1MOAJydgMAAP//AwBQSwECLQAUAAYACAAAACEA2+H2y+4AAACFAQAAEwAAAAAAAAAA&#10;AAAAAAAAAAAAW0NvbnRlbnRfVHlwZXNdLnhtbFBLAQItABQABgAIAAAAIQBa9CxbvwAAABUBAAAL&#10;AAAAAAAAAAAAAAAAAB8BAABfcmVscy8ucmVsc1BLAQItABQABgAIAAAAIQAzbCHl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/</w:t>
                        </w:r>
                      </w:p>
                    </w:txbxContent>
                  </v:textbox>
                </v:rect>
                <v:rect id="Rectangle 444" o:spid="_x0000_s1138" style="position:absolute;left:61185;top:11612;width:1033;height:20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</w:t>
                        </w:r>
                      </w:p>
                    </w:txbxContent>
                  </v:textbox>
                </v:rect>
                <v:rect id="Rectangle 445" o:spid="_x0000_s1139" style="position:absolute;left:730;top:22339;width:723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446" o:spid="_x0000_s1140" style="position:absolute;left:1276;top:22339;width:902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полугодие</w:t>
                        </w:r>
                      </w:p>
                    </w:txbxContent>
                  </v:textbox>
                </v:rect>
                <v:rect id="Rectangle 447" o:spid="_x0000_s1141" style="position:absolute;left:10636;top:17855;width:3071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РАЗДЕЛ I. ОСНОВНЫЕ ТЕЧЕНИЯ В </w:t>
                        </w:r>
                      </w:p>
                    </w:txbxContent>
                  </v:textbox>
                </v:rect>
                <v:rect id="Rectangle 448" o:spid="_x0000_s1142" style="position:absolute;left:10636;top:19468;width:1417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ЕВРОПЕЙСКОЙ </w:t>
                        </w:r>
                      </w:p>
                    </w:txbxContent>
                  </v:textbox>
                </v:rect>
                <v:rect id="Rectangle 449" o:spid="_x0000_s1143" style="position:absolute;left:10636;top:21069;width:3187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ХУДОЖЕСТВЕННОЙ КУЛЬТУРЕ XIX</w:t>
                        </w:r>
                      </w:p>
                    </w:txbxContent>
                  </v:textbox>
                </v:rect>
                <v:rect id="Rectangle 450" o:spid="_x0000_s1144" style="position:absolute;left:10636;top:22681;width:14633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— НАЧАЛА XX в</w:t>
                        </w:r>
                      </w:p>
                    </w:txbxContent>
                  </v:textbox>
                </v:rect>
                <v:rect id="Rectangle 451" o:spid="_x0000_s1145" style="position:absolute;left:36023;top:16255;width:92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452" o:spid="_x0000_s1146" style="position:absolute;left:10636;top:25590;width:3190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РАЗДЕЛ II. ХУДОЖЕСТВЕННАЯ</w:t>
                        </w:r>
                      </w:p>
                    </w:txbxContent>
                  </v:textbox>
                </v:rect>
                <v:rect id="Rectangle 453" o:spid="_x0000_s1147" style="position:absolute;left:10636;top:27190;width:3190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КУЛЬТУРА РОССИИ XIX —</w:t>
                        </w:r>
                      </w:p>
                    </w:txbxContent>
                  </v:textbox>
                </v:rect>
                <v:rect id="Rectangle 454" o:spid="_x0000_s1148" style="position:absolute;left:10636;top:28803;width:1276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НАЧАЛА XX в.</w:t>
                        </w:r>
                      </w:p>
                    </w:txbxContent>
                  </v:textbox>
                </v:rect>
                <v:rect id="Rectangle 455" o:spid="_x0000_s1149" style="position:absolute;left:36023;top:24345;width:92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456" o:spid="_x0000_s1150" style="position:absolute;left:41421;top:24345;width:92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57" o:spid="_x0000_s1151" style="position:absolute;left:730;top:37566;width:143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II</w:t>
                        </w:r>
                      </w:p>
                    </w:txbxContent>
                  </v:textbox>
                </v:rect>
                <v:rect id="Rectangle 458" o:spid="_x0000_s1152" style="position:absolute;left:1809;top:37566;width:904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полугодие</w:t>
                        </w:r>
                      </w:p>
                    </w:txbxContent>
                  </v:textbox>
                </v:rect>
                <v:rect id="Rectangle 459" o:spid="_x0000_s1153" style="position:absolute;left:10636;top:32537;width:3190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РАЗДЕЛ II. ХУДОЖЕСТВЕННАЯ</w:t>
                        </w:r>
                      </w:p>
                    </w:txbxContent>
                  </v:textbox>
                </v:rect>
                <v:rect id="Rectangle 460" o:spid="_x0000_s1154" style="position:absolute;left:10636;top:34150;width:3190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КУЛЬТУРА РОССИИ XIX —</w:t>
                        </w:r>
                      </w:p>
                    </w:txbxContent>
                  </v:textbox>
                </v:rect>
                <v:rect id="Rectangle 461" o:spid="_x0000_s1155" style="position:absolute;left:10636;top:35750;width:1276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НАЧАЛА XX в.</w:t>
                        </w:r>
                      </w:p>
                    </w:txbxContent>
                  </v:textbox>
                </v:rect>
                <v:rect id="Rectangle 462" o:spid="_x0000_s1156" style="position:absolute;left:36023;top:31711;width:185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463" o:spid="_x0000_s1157" style="position:absolute;left:10636;top:39230;width:3189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РАЗДЕЛ III. ЕВРОПА И АМЕРИКА:</w:t>
                        </w:r>
                      </w:p>
                    </w:txbxContent>
                  </v:textbox>
                </v:rect>
                <v:rect id="Rectangle 464" o:spid="_x0000_s1158" style="position:absolute;left:10636;top:40842;width:31930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ХУДОЖЕСТВЕННАЯ КУЛЬТУРА XX</w:t>
                        </w:r>
                      </w:p>
                    </w:txbxContent>
                  </v:textbox>
                </v:rect>
                <v:rect id="Rectangle 465" o:spid="_x0000_s1159" style="position:absolute;left:10636;top:42443;width:132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в.</w:t>
                        </w:r>
                      </w:p>
                    </w:txbxContent>
                  </v:textbox>
                </v:rect>
                <v:rect id="Rectangle 466" o:spid="_x0000_s1160" style="position:absolute;left:36023;top:38252;width:92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467" o:spid="_x0000_s1161" style="position:absolute;left:36023;top:45097;width:185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34</w:t>
                        </w:r>
                      </w:p>
                    </w:txbxContent>
                  </v:textbox>
                </v:rect>
                <v:rect id="Rectangle 468" o:spid="_x0000_s1162" style="position:absolute;left:41421;top:45097;width:92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AC5732" w:rsidRDefault="00066B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C5732" w:rsidRDefault="00066B85">
      <w:pPr>
        <w:spacing w:after="0" w:line="259" w:lineRule="auto"/>
        <w:ind w:left="4856"/>
        <w:jc w:val="left"/>
      </w:pPr>
      <w:r>
        <w:rPr>
          <w:b/>
        </w:rPr>
        <w:lastRenderedPageBreak/>
        <w:t>5.Календарно-тематическое планирование</w:t>
      </w:r>
    </w:p>
    <w:tbl>
      <w:tblPr>
        <w:tblStyle w:val="TableGrid"/>
        <w:tblW w:w="14762" w:type="dxa"/>
        <w:tblInd w:w="-414" w:type="dxa"/>
        <w:tblCellMar>
          <w:top w:w="13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799"/>
        <w:gridCol w:w="1638"/>
        <w:gridCol w:w="1304"/>
        <w:gridCol w:w="3562"/>
        <w:gridCol w:w="1874"/>
        <w:gridCol w:w="3721"/>
        <w:gridCol w:w="1864"/>
      </w:tblGrid>
      <w:tr w:rsidR="00AC5732">
        <w:trPr>
          <w:trHeight w:val="10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урока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9" w:lineRule="auto"/>
              <w:ind w:left="0" w:firstLine="0"/>
              <w:jc w:val="center"/>
            </w:pPr>
            <w:r>
              <w:t>Планируемые сроки</w:t>
            </w:r>
          </w:p>
          <w:p w:rsidR="00AC5732" w:rsidRDefault="00066B85">
            <w:pPr>
              <w:spacing w:after="0" w:line="259" w:lineRule="auto"/>
              <w:ind w:left="0" w:firstLine="0"/>
              <w:jc w:val="center"/>
            </w:pPr>
            <w:r>
              <w:t>проведения урока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center"/>
            </w:pPr>
            <w:r>
              <w:t>Дата проведения урока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1" w:firstLine="0"/>
              <w:jc w:val="center"/>
            </w:pPr>
            <w:r>
              <w:t>Тема урока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center"/>
            </w:pPr>
            <w:r>
              <w:t>Вид контроля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82" w:firstLine="0"/>
              <w:jc w:val="left"/>
            </w:pPr>
            <w:r>
              <w:t>Планируемые результаты обучения</w:t>
            </w:r>
          </w:p>
          <w:p w:rsidR="00AC5732" w:rsidRDefault="00066B85">
            <w:pPr>
              <w:spacing w:after="0" w:line="259" w:lineRule="auto"/>
              <w:ind w:left="0" w:firstLine="0"/>
              <w:jc w:val="center"/>
            </w:pPr>
            <w:r>
              <w:t>(знать/понимать, уметь, использовать)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center"/>
            </w:pPr>
            <w:r>
              <w:t>Примечание</w:t>
            </w:r>
          </w:p>
        </w:tc>
      </w:tr>
      <w:tr w:rsidR="00AC5732">
        <w:trPr>
          <w:trHeight w:val="26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I. ОСНОВНЫЕ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ТЕЧЕНИЯ В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ЕВРОПЕЙСКОЙ </w:t>
            </w:r>
          </w:p>
          <w:p w:rsidR="00AC5732" w:rsidRDefault="00066B85">
            <w:pPr>
              <w:spacing w:after="0" w:line="257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ХУДОЖЕСТВЕННОЙ КУЛЬТУРЕ XIX — НАЧАЛА </w:t>
            </w:r>
          </w:p>
          <w:p w:rsidR="00AC5732" w:rsidRDefault="00066B85">
            <w:pPr>
              <w:numPr>
                <w:ilvl w:val="0"/>
                <w:numId w:val="8"/>
              </w:numPr>
              <w:spacing w:after="296" w:line="259" w:lineRule="auto"/>
              <w:ind w:hanging="487"/>
              <w:jc w:val="left"/>
            </w:pPr>
            <w:r>
              <w:rPr>
                <w:b/>
                <w:sz w:val="24"/>
              </w:rPr>
              <w:t xml:space="preserve">в. 6 ч.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Художественная культура XX-</w:t>
            </w:r>
          </w:p>
          <w:p w:rsidR="00AC5732" w:rsidRDefault="00066B85">
            <w:pPr>
              <w:numPr>
                <w:ilvl w:val="0"/>
                <w:numId w:val="8"/>
              </w:numPr>
              <w:spacing w:after="0" w:line="259" w:lineRule="auto"/>
              <w:ind w:hanging="487"/>
              <w:jc w:val="left"/>
            </w:pPr>
            <w:r>
              <w:rPr>
                <w:sz w:val="24"/>
              </w:rPr>
              <w:t>веков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1" w:line="238" w:lineRule="auto"/>
              <w:ind w:left="0" w:right="536" w:firstLine="0"/>
              <w:jc w:val="left"/>
            </w:pPr>
            <w:r>
              <w:t xml:space="preserve">Знать художественные стили и направления в искусстве Уметь разграничивать понятия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«стиль» и «историческая эпоха»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9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Русский музей - центр современной художественной культуры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9" w:lineRule="auto"/>
              <w:ind w:left="0" w:firstLine="0"/>
              <w:jc w:val="left"/>
            </w:pPr>
            <w:r>
              <w:t>Знать коллекцию Русского музея XX-XXI вв.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Узнавать известные произведения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0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44" w:firstLine="0"/>
            </w:pPr>
            <w:r>
              <w:rPr>
                <w:sz w:val="24"/>
              </w:rPr>
              <w:t>От импрессионизма к искусству начала ХХ века: формирование художественного вкуса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9" w:lineRule="auto"/>
              <w:ind w:left="0" w:firstLine="0"/>
              <w:jc w:val="left"/>
            </w:pPr>
            <w:r>
              <w:t xml:space="preserve">Знать признаки импрессионизма в живописи.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Уметь анализировать картины импрессионистов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2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4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Мир реальности и «мир новой реальности»: традиционные и нетрадиционные течения в искусстве XIX – XX веков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основные отличительные черты творчества французских постимпрессионистов и их применение в последующих стилях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27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5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Мир реальности и «мир новой реальности»: традиционные и нетрадиционные течения в искусстве XIX – XX веков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основных представителей фовизма, кубизма, футуризма, экспрессионизма, дадаизма, сюрреализма и их вкладе в обновление живописи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6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Мир реальности и «мир новой реальности»: традиционные 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Знать о переходе от старых принципов реализма к новейшим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732" w:rsidRDefault="00AC5732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62" w:type="dxa"/>
        <w:tblInd w:w="-414" w:type="dxa"/>
        <w:tblCellMar>
          <w:top w:w="13" w:type="dxa"/>
          <w:left w:w="110" w:type="dxa"/>
          <w:right w:w="136" w:type="dxa"/>
        </w:tblCellMar>
        <w:tblLook w:val="04A0" w:firstRow="1" w:lastRow="0" w:firstColumn="1" w:lastColumn="0" w:noHBand="0" w:noVBand="1"/>
      </w:tblPr>
      <w:tblGrid>
        <w:gridCol w:w="800"/>
        <w:gridCol w:w="1638"/>
        <w:gridCol w:w="1302"/>
        <w:gridCol w:w="3562"/>
        <w:gridCol w:w="1874"/>
        <w:gridCol w:w="3722"/>
        <w:gridCol w:w="1864"/>
      </w:tblGrid>
      <w:tr w:rsidR="00AC5732">
        <w:trPr>
          <w:trHeight w:val="7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нетрадиционные течения в искусстве XIX – XX веков.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системам художественного мышления и их национальных особенностях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39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7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II.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ХУДОЖЕСТВЕННАЯ </w:t>
            </w:r>
          </w:p>
          <w:p w:rsidR="00AC5732" w:rsidRDefault="00066B85">
            <w:pPr>
              <w:spacing w:after="298" w:line="257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КУЛЬТУРА РОССИИ XIX — НАЧАЛА XX в. 22 ч.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Шедевры русской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художественной культуры XIX века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1" w:line="238" w:lineRule="auto"/>
              <w:ind w:left="0" w:firstLine="0"/>
              <w:jc w:val="left"/>
            </w:pPr>
            <w:r>
              <w:t xml:space="preserve">Знать стилистическую принадлежность изучаемых художников и их место в русской живописи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Закрепить полученные знания, сравнивая картины русских мастеров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9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8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Шедевры русской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художественной культуры XIX века в Русском музее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2" w:line="237" w:lineRule="auto"/>
              <w:ind w:left="0" w:firstLine="0"/>
              <w:jc w:val="left"/>
            </w:pPr>
            <w:r>
              <w:t xml:space="preserve">Знать художественные принципы реалистического искусства.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Узнавать изученные произведения.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0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9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Мой Русский музей (на материале искусства XIX-XX веков)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340" w:firstLine="0"/>
              <w:jc w:val="left"/>
            </w:pPr>
            <w:r>
              <w:t>Знать шедевры изобразительного искусства реализма Уметь узнавать изученные произведения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10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Среда искусства: город, музей, дом, гимназия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основные вехи творчества Репина, Сурикова, Васнецова Знать жанровую принадлежность творчества трех богатырей русского искусства и основные живописные приемы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11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От Серебряного века русской культуры к художественному авангарду начала XX столетия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Представление об Абрамцевском кружке и самых ярких его представителях – Серове, Коровине и Врубеле Знать отличительные приемы творчества художников и шедевры их творчества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0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12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От Серебряного века русской культуры к художественному авангарду начала XX столетия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8" w:lineRule="auto"/>
              <w:ind w:left="0" w:firstLine="0"/>
              <w:jc w:val="left"/>
            </w:pPr>
            <w:r>
              <w:t xml:space="preserve">Представление о русских художественных исканиях начала XX в. и появление группировок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«Мир искусства», «Союз русских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732" w:rsidRDefault="00AC5732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62" w:type="dxa"/>
        <w:tblInd w:w="-414" w:type="dxa"/>
        <w:tblCellMar>
          <w:top w:w="13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00"/>
        <w:gridCol w:w="1638"/>
        <w:gridCol w:w="1302"/>
        <w:gridCol w:w="3562"/>
        <w:gridCol w:w="1874"/>
        <w:gridCol w:w="3722"/>
        <w:gridCol w:w="1864"/>
      </w:tblGrid>
      <w:tr w:rsidR="00AC5732">
        <w:trPr>
          <w:trHeight w:val="17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9" w:lineRule="auto"/>
              <w:ind w:left="0" w:firstLine="0"/>
            </w:pPr>
            <w:r>
              <w:t>художников», «Голубая роза», «Бубновый валет»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 переходе от старых принципов реализма к новейшим системам художественного мышления и их национальных особенностях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30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13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Контрольно-обобщающий урок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Кр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14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Искусство Франции первой половины ХХ века в коллекции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Эрмитажа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8" w:lineRule="auto"/>
              <w:ind w:left="0" w:firstLine="0"/>
              <w:jc w:val="left"/>
            </w:pPr>
            <w:r>
              <w:t>Знать этапы творчества Шагала и Татлина. Их влияние на развитие европейского искусства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особенности творческого метода русских художников и основные произведения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0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15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Искусство Франции второй половины ХХ века в коллекции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Эрмитажа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2" w:line="237" w:lineRule="auto"/>
              <w:ind w:left="0" w:firstLine="0"/>
              <w:jc w:val="left"/>
            </w:pPr>
            <w:r>
              <w:t xml:space="preserve">Знать признаки романтизма в живописи. </w:t>
            </w:r>
          </w:p>
          <w:p w:rsidR="00AC5732" w:rsidRDefault="00066B85">
            <w:pPr>
              <w:spacing w:after="0" w:line="238" w:lineRule="auto"/>
              <w:ind w:left="0" w:firstLine="0"/>
              <w:jc w:val="left"/>
            </w:pPr>
            <w:r>
              <w:t>Узнавать изученные произведения и соотносить их с определенным стилем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Уметь анализировать произведения Жерико и Делакруа, находить в них сходство и различия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2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16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Искусство первой половины ХХ века в Русском музее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8" w:lineRule="auto"/>
              <w:ind w:left="0" w:firstLine="0"/>
              <w:jc w:val="left"/>
            </w:pPr>
            <w:r>
              <w:t xml:space="preserve">Художественные искания импрессионистов. Пейзажные впечатления К. Моне и Писсарро.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Жизнь Человека в произведениях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Ренуара </w:t>
            </w:r>
          </w:p>
          <w:p w:rsidR="00AC5732" w:rsidRDefault="00066B85">
            <w:pPr>
              <w:spacing w:after="0" w:line="239" w:lineRule="auto"/>
              <w:ind w:left="0" w:firstLine="0"/>
              <w:jc w:val="left"/>
            </w:pPr>
            <w:r>
              <w:t xml:space="preserve">Знать признаки импрессионизма в живописи.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Уметь анализировать картины импрессионистов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27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17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Искусство первой половины ХХ века в Русском музее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420" w:firstLine="0"/>
              <w:jc w:val="left"/>
            </w:pPr>
            <w:r>
              <w:t xml:space="preserve">Знать произведения искусства первой половины ХХ века из коллекции Русского музея Уметь анализировать картины русских художников первой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732" w:rsidRDefault="00AC5732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62" w:type="dxa"/>
        <w:tblInd w:w="-41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1638"/>
        <w:gridCol w:w="1302"/>
        <w:gridCol w:w="3562"/>
        <w:gridCol w:w="1874"/>
        <w:gridCol w:w="3722"/>
        <w:gridCol w:w="1864"/>
      </w:tblGrid>
      <w:tr w:rsidR="00AC5732">
        <w:trPr>
          <w:trHeight w:val="127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половины ХХ века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Представлять основные этапы возникновения абстракционизма в живописи, знать их названия и характерные черты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18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Искусство первой половины ХХ века в Русском музее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427" w:firstLine="0"/>
              <w:jc w:val="left"/>
            </w:pPr>
            <w:r>
              <w:t>Знать произведения искусства первой половины ХХ века из коллекции Русского музея Уметь анализировать картины русских художников первой половины ХХ века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19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Неоклассические и модернистские тенденции в итальянской скульптуре ХХ века из собрания Эрмитажа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427" w:firstLine="0"/>
              <w:jc w:val="left"/>
            </w:pPr>
            <w:r>
              <w:t>Знать произведения искусства первой половины ХХ века из коллекции Русского музея Уметь анализировать картины русских художников первой половины ХХ века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lastRenderedPageBreak/>
              <w:t>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20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Неоклассические и модернистские тенденции в итальянской скульптуре ХХ века из собрания Эрмитажа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2" w:line="237" w:lineRule="auto"/>
              <w:ind w:left="0" w:firstLine="0"/>
              <w:jc w:val="left"/>
            </w:pPr>
            <w:r>
              <w:t xml:space="preserve">Знать коллекцию итальянской скульптуры XX в. в коллекции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Эрмитажа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Уметь анализировать неоклассические и модернистские тенденции в итальянской скульптуре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5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21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Образы Великой Отечественной войны в искусстве ХХ - XXI веков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2" w:line="237" w:lineRule="auto"/>
              <w:ind w:left="0" w:firstLine="0"/>
              <w:jc w:val="left"/>
            </w:pPr>
            <w:r>
              <w:t xml:space="preserve">Знать коллекцию итальянской скульптуры XX в. в коллекции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Эрмитажа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Уметь анализировать неоклассические и модернистские тенденции в итальянской скульптуре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7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22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Отечественное искусство второй половины ХХ века в Русском музее и Третьяковской галерее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 xml:space="preserve">Знать о художественных группировках АХХР, ОСТ, 4 искусства, методе социалистического реализма, искусстве ВОВ и послевоенном периоде, современном состоянии Уметь анализировать произведения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732" w:rsidRDefault="00AC5732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62" w:type="dxa"/>
        <w:tblInd w:w="-414" w:type="dxa"/>
        <w:tblCellMar>
          <w:top w:w="13" w:type="dxa"/>
          <w:left w:w="110" w:type="dxa"/>
          <w:right w:w="130" w:type="dxa"/>
        </w:tblCellMar>
        <w:tblLook w:val="04A0" w:firstRow="1" w:lastRow="0" w:firstColumn="1" w:lastColumn="0" w:noHBand="0" w:noVBand="1"/>
      </w:tblPr>
      <w:tblGrid>
        <w:gridCol w:w="800"/>
        <w:gridCol w:w="1638"/>
        <w:gridCol w:w="1302"/>
        <w:gridCol w:w="3562"/>
        <w:gridCol w:w="1874"/>
        <w:gridCol w:w="3722"/>
        <w:gridCol w:w="1864"/>
      </w:tblGrid>
      <w:tr w:rsidR="00AC5732">
        <w:trPr>
          <w:trHeight w:val="2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искусства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0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23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Отечественное искусство второй половины ХХ века в Русском музее и Третьяковской галерее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 художественных группировках АХХР, ОСТ, 4 искусства, методе социалист</w:t>
            </w:r>
            <w:r w:rsidR="00886C80">
              <w:t>ического реализма, искусстве ВОв</w:t>
            </w:r>
            <w:bookmarkStart w:id="0" w:name="_GoBack"/>
            <w:bookmarkEnd w:id="0"/>
            <w:r>
              <w:t xml:space="preserve"> и послевоенном периоде, современном состоянии Уметь анализировать произведения искусства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0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lastRenderedPageBreak/>
              <w:t>24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24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Отечественное искусство второй половины ХХ века в Русском музее и Третьяковской галерее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 художественных группировках АХХР, ОСТ, 4 искусства, методе социалистического реализма, искусстве ВОВ и послевоенном периоде, современном состоянии Уметь анализировать произведения искусства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0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25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Противоречия в отечественной художественной культуре последних десятилетий XX века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о художественных группировках АХХР, ОСТ, 4 искусства, методе социалистического реализма, искусстве ВОВ и послевоенном периоде, современном состоянии Уметь анализировать произведения искусства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7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26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Противоречия в отечественной художественной культуре последних десятилетий XX века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38" w:lineRule="auto"/>
              <w:ind w:left="0" w:firstLine="0"/>
              <w:jc w:val="left"/>
            </w:pPr>
            <w:r>
              <w:t>Знать особенности живописного языка Кандинского, Малевича, Филонова и новые методы преображения ими окружающего мира</w:t>
            </w:r>
          </w:p>
          <w:p w:rsidR="00AC5732" w:rsidRDefault="00066B85">
            <w:pPr>
              <w:spacing w:after="0" w:line="259" w:lineRule="auto"/>
              <w:ind w:left="0" w:firstLine="0"/>
            </w:pPr>
            <w:r>
              <w:t xml:space="preserve">Уметь анализировать произведения XX в.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0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27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Массовое и элитарное искусство. Фильмы об искусстве.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самых крупных представителей и уметь анализировать их произведения искусства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732" w:rsidRDefault="00AC5732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62" w:type="dxa"/>
        <w:tblInd w:w="-414" w:type="dxa"/>
        <w:tblCellMar>
          <w:top w:w="13" w:type="dxa"/>
          <w:left w:w="110" w:type="dxa"/>
          <w:right w:w="176" w:type="dxa"/>
        </w:tblCellMar>
        <w:tblLook w:val="04A0" w:firstRow="1" w:lastRow="0" w:firstColumn="1" w:lastColumn="0" w:noHBand="0" w:noVBand="1"/>
      </w:tblPr>
      <w:tblGrid>
        <w:gridCol w:w="800"/>
        <w:gridCol w:w="1638"/>
        <w:gridCol w:w="1302"/>
        <w:gridCol w:w="3562"/>
        <w:gridCol w:w="1874"/>
        <w:gridCol w:w="3722"/>
        <w:gridCol w:w="1864"/>
      </w:tblGrid>
      <w:tr w:rsidR="00AC5732">
        <w:trPr>
          <w:trHeight w:val="7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представителей французской пластики Майоля и Бурделя, живописцев Кента и Гуттузо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20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lastRenderedPageBreak/>
              <w:t>28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28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7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III. ЕВРОПА И АМЕРИКА: ХУДОЖЕСТВЕННАЯ </w:t>
            </w:r>
          </w:p>
          <w:p w:rsidR="00AC5732" w:rsidRDefault="00066B85">
            <w:pPr>
              <w:spacing w:after="29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КУЛЬТУРА XX в. 6 ч. </w:t>
            </w:r>
          </w:p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Современный художественный процесс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Знать самых крупных представителей и уметь анализировать их произведения искусства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2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29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Повторение. От Серебряного века русской культуры к художественному авангарду начала XX столетия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12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30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123" w:firstLine="0"/>
            </w:pPr>
            <w:r>
              <w:rPr>
                <w:sz w:val="24"/>
              </w:rPr>
              <w:t>Повторение.  Изобразительное искусство в художественной культуре конца XIX –начала XXI века.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9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31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123" w:firstLine="0"/>
            </w:pPr>
            <w:r>
              <w:rPr>
                <w:sz w:val="24"/>
              </w:rPr>
              <w:t>Повторение.  Изобразительное искусство в художественной культуре конца XIX века.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83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32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right="123" w:firstLine="0"/>
            </w:pPr>
            <w:r>
              <w:rPr>
                <w:sz w:val="24"/>
              </w:rPr>
              <w:t>Повторение.  Изобразительное искусство в художественной культуре конца XX века.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9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33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Повторение. Изобразительное искусство в художественной культуре начала XXI века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  <w:tr w:rsidR="00AC5732">
        <w:trPr>
          <w:trHeight w:val="5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34 неделя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Повторение. Современный художественный процесс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066B85">
            <w:pPr>
              <w:spacing w:after="0" w:line="259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32" w:rsidRDefault="00AC57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732" w:rsidRDefault="00AC5732" w:rsidP="009917B6">
      <w:pPr>
        <w:ind w:left="0" w:firstLine="0"/>
        <w:sectPr w:rsidR="00AC5732">
          <w:pgSz w:w="16838" w:h="11906" w:orient="landscape"/>
          <w:pgMar w:top="1440" w:right="1440" w:bottom="989" w:left="1440" w:header="720" w:footer="720" w:gutter="0"/>
          <w:cols w:space="720"/>
        </w:sectPr>
      </w:pPr>
    </w:p>
    <w:p w:rsidR="009917B6" w:rsidRDefault="009917B6" w:rsidP="009917B6">
      <w:pPr>
        <w:tabs>
          <w:tab w:val="left" w:pos="3444"/>
        </w:tabs>
        <w:ind w:left="0" w:firstLine="0"/>
      </w:pPr>
    </w:p>
    <w:p w:rsidR="00AC5732" w:rsidRPr="009917B6" w:rsidRDefault="009917B6" w:rsidP="009917B6">
      <w:pPr>
        <w:tabs>
          <w:tab w:val="left" w:pos="3444"/>
        </w:tabs>
        <w:sectPr w:rsidR="00AC5732" w:rsidRPr="009917B6">
          <w:pgSz w:w="11906" w:h="16838"/>
          <w:pgMar w:top="1440" w:right="981" w:bottom="1440" w:left="1704" w:header="720" w:footer="720" w:gutter="0"/>
          <w:cols w:space="720"/>
        </w:sectPr>
      </w:pPr>
      <w:r>
        <w:tab/>
      </w:r>
    </w:p>
    <w:p w:rsidR="00066B85" w:rsidRPr="009917B6" w:rsidRDefault="00066B85" w:rsidP="009917B6">
      <w:pPr>
        <w:tabs>
          <w:tab w:val="left" w:pos="10524"/>
        </w:tabs>
        <w:ind w:left="0" w:firstLine="0"/>
      </w:pPr>
    </w:p>
    <w:sectPr w:rsidR="00066B85" w:rsidRPr="009917B6" w:rsidSect="009917B6">
      <w:pgSz w:w="16838" w:h="11906" w:orient="landscape"/>
      <w:pgMar w:top="1440" w:right="1440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7E" w:rsidRDefault="00E9297E" w:rsidP="009917B6">
      <w:pPr>
        <w:spacing w:after="0" w:line="240" w:lineRule="auto"/>
      </w:pPr>
      <w:r>
        <w:separator/>
      </w:r>
    </w:p>
  </w:endnote>
  <w:endnote w:type="continuationSeparator" w:id="0">
    <w:p w:rsidR="00E9297E" w:rsidRDefault="00E9297E" w:rsidP="0099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7E" w:rsidRDefault="00E9297E" w:rsidP="009917B6">
      <w:pPr>
        <w:spacing w:after="0" w:line="240" w:lineRule="auto"/>
      </w:pPr>
      <w:r>
        <w:separator/>
      </w:r>
    </w:p>
  </w:footnote>
  <w:footnote w:type="continuationSeparator" w:id="0">
    <w:p w:rsidR="00E9297E" w:rsidRDefault="00E9297E" w:rsidP="0099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6AD"/>
    <w:multiLevelType w:val="hybridMultilevel"/>
    <w:tmpl w:val="9A9032B6"/>
    <w:lvl w:ilvl="0" w:tplc="E130726A">
      <w:start w:val="1"/>
      <w:numFmt w:val="bullet"/>
      <w:lvlText w:val=""/>
      <w:lvlJc w:val="left"/>
      <w:pPr>
        <w:ind w:left="15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AE2FA">
      <w:start w:val="1"/>
      <w:numFmt w:val="bullet"/>
      <w:lvlText w:val="o"/>
      <w:lvlJc w:val="left"/>
      <w:pPr>
        <w:ind w:left="222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084E8">
      <w:start w:val="1"/>
      <w:numFmt w:val="bullet"/>
      <w:lvlText w:val="▪"/>
      <w:lvlJc w:val="left"/>
      <w:pPr>
        <w:ind w:left="29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0C03C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DBAC">
      <w:start w:val="1"/>
      <w:numFmt w:val="bullet"/>
      <w:lvlText w:val="o"/>
      <w:lvlJc w:val="left"/>
      <w:pPr>
        <w:ind w:left="43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0637C">
      <w:start w:val="1"/>
      <w:numFmt w:val="bullet"/>
      <w:lvlText w:val="▪"/>
      <w:lvlJc w:val="left"/>
      <w:pPr>
        <w:ind w:left="51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0CA78">
      <w:start w:val="1"/>
      <w:numFmt w:val="bullet"/>
      <w:lvlText w:val="•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A6FA2">
      <w:start w:val="1"/>
      <w:numFmt w:val="bullet"/>
      <w:lvlText w:val="o"/>
      <w:lvlJc w:val="left"/>
      <w:pPr>
        <w:ind w:left="65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3AC994">
      <w:start w:val="1"/>
      <w:numFmt w:val="bullet"/>
      <w:lvlText w:val="▪"/>
      <w:lvlJc w:val="left"/>
      <w:pPr>
        <w:ind w:left="726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E5C72"/>
    <w:multiLevelType w:val="hybridMultilevel"/>
    <w:tmpl w:val="B0342FF0"/>
    <w:lvl w:ilvl="0" w:tplc="742C3C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DC2D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E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A1C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E16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5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B5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0F1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C36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E3D04"/>
    <w:multiLevelType w:val="hybridMultilevel"/>
    <w:tmpl w:val="1082B244"/>
    <w:lvl w:ilvl="0" w:tplc="519098F2">
      <w:start w:val="20"/>
      <w:numFmt w:val="upperRoman"/>
      <w:lvlText w:val="%1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A83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EE8B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AE14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6B16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E67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405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14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6B5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D1346"/>
    <w:multiLevelType w:val="hybridMultilevel"/>
    <w:tmpl w:val="3E5CDC1A"/>
    <w:lvl w:ilvl="0" w:tplc="81620722">
      <w:start w:val="1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0B4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2B1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491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675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E0A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ABD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837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CF9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A6DC5"/>
    <w:multiLevelType w:val="hybridMultilevel"/>
    <w:tmpl w:val="E17E5F00"/>
    <w:lvl w:ilvl="0" w:tplc="FECEF0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8E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62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EC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8A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2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AE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0A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8E2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C476B"/>
    <w:multiLevelType w:val="hybridMultilevel"/>
    <w:tmpl w:val="3806C352"/>
    <w:lvl w:ilvl="0" w:tplc="93F20EA4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CA4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C7F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8143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A7C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0406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2B9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27F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0A97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78079D"/>
    <w:multiLevelType w:val="hybridMultilevel"/>
    <w:tmpl w:val="9A1E09FC"/>
    <w:lvl w:ilvl="0" w:tplc="51049018">
      <w:start w:val="4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24B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8D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AF3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8A4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600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8A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0E4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67F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8E1A60"/>
    <w:multiLevelType w:val="hybridMultilevel"/>
    <w:tmpl w:val="277062C0"/>
    <w:lvl w:ilvl="0" w:tplc="C896A48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A97E2">
      <w:start w:val="1"/>
      <w:numFmt w:val="lowerLetter"/>
      <w:lvlText w:val="%2"/>
      <w:lvlJc w:val="left"/>
      <w:pPr>
        <w:ind w:left="3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8D8C2">
      <w:start w:val="1"/>
      <w:numFmt w:val="lowerRoman"/>
      <w:lvlText w:val="%3"/>
      <w:lvlJc w:val="left"/>
      <w:pPr>
        <w:ind w:left="4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87216">
      <w:start w:val="1"/>
      <w:numFmt w:val="decimal"/>
      <w:lvlText w:val="%4"/>
      <w:lvlJc w:val="left"/>
      <w:pPr>
        <w:ind w:left="5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4816C">
      <w:start w:val="1"/>
      <w:numFmt w:val="lowerLetter"/>
      <w:lvlText w:val="%5"/>
      <w:lvlJc w:val="left"/>
      <w:pPr>
        <w:ind w:left="5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074C2">
      <w:start w:val="1"/>
      <w:numFmt w:val="lowerRoman"/>
      <w:lvlText w:val="%6"/>
      <w:lvlJc w:val="left"/>
      <w:pPr>
        <w:ind w:left="6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40472">
      <w:start w:val="1"/>
      <w:numFmt w:val="decimal"/>
      <w:lvlText w:val="%7"/>
      <w:lvlJc w:val="left"/>
      <w:pPr>
        <w:ind w:left="7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9E0">
      <w:start w:val="1"/>
      <w:numFmt w:val="lowerLetter"/>
      <w:lvlText w:val="%8"/>
      <w:lvlJc w:val="left"/>
      <w:pPr>
        <w:ind w:left="8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098A0">
      <w:start w:val="1"/>
      <w:numFmt w:val="lowerRoman"/>
      <w:lvlText w:val="%9"/>
      <w:lvlJc w:val="left"/>
      <w:pPr>
        <w:ind w:left="8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0E7306"/>
    <w:multiLevelType w:val="hybridMultilevel"/>
    <w:tmpl w:val="F87E8D64"/>
    <w:lvl w:ilvl="0" w:tplc="9DBCD078">
      <w:start w:val="1"/>
      <w:numFmt w:val="bullet"/>
      <w:lvlText w:val=""/>
      <w:lvlJc w:val="left"/>
      <w:pPr>
        <w:ind w:left="10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4683E">
      <w:start w:val="1"/>
      <w:numFmt w:val="bullet"/>
      <w:lvlText w:val="o"/>
      <w:lvlJc w:val="left"/>
      <w:pPr>
        <w:ind w:left="172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842B6">
      <w:start w:val="1"/>
      <w:numFmt w:val="bullet"/>
      <w:lvlText w:val="▪"/>
      <w:lvlJc w:val="left"/>
      <w:pPr>
        <w:ind w:left="244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441A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0C6D4">
      <w:start w:val="1"/>
      <w:numFmt w:val="bullet"/>
      <w:lvlText w:val="o"/>
      <w:lvlJc w:val="left"/>
      <w:pPr>
        <w:ind w:left="38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E7278">
      <w:start w:val="1"/>
      <w:numFmt w:val="bullet"/>
      <w:lvlText w:val="▪"/>
      <w:lvlJc w:val="left"/>
      <w:pPr>
        <w:ind w:left="46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E2CB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2ABA6">
      <w:start w:val="1"/>
      <w:numFmt w:val="bullet"/>
      <w:lvlText w:val="o"/>
      <w:lvlJc w:val="left"/>
      <w:pPr>
        <w:ind w:left="604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9EE616">
      <w:start w:val="1"/>
      <w:numFmt w:val="bullet"/>
      <w:lvlText w:val="▪"/>
      <w:lvlJc w:val="left"/>
      <w:pPr>
        <w:ind w:left="67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2"/>
    <w:rsid w:val="00066B85"/>
    <w:rsid w:val="00886C80"/>
    <w:rsid w:val="009917B6"/>
    <w:rsid w:val="00AC5732"/>
    <w:rsid w:val="00E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EAFE"/>
  <w15:docId w15:val="{556B253D-AB4C-4433-AF8A-A26A5FE9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5" w:line="249" w:lineRule="auto"/>
      <w:ind w:left="10" w:right="370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B6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9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B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2442</Words>
  <Characters>13923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3</cp:revision>
  <dcterms:created xsi:type="dcterms:W3CDTF">2023-09-13T04:30:00Z</dcterms:created>
  <dcterms:modified xsi:type="dcterms:W3CDTF">2023-09-14T17:18:00Z</dcterms:modified>
</cp:coreProperties>
</file>